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867B8" w14:textId="2FDD624D" w:rsidR="007B5441" w:rsidRPr="007F4BE3" w:rsidRDefault="00223341" w:rsidP="007B5441">
      <w:pPr>
        <w:rPr>
          <w:b/>
          <w:sz w:val="24"/>
          <w:szCs w:val="24"/>
        </w:rPr>
      </w:pPr>
      <w:r>
        <w:rPr>
          <w:b/>
          <w:sz w:val="24"/>
          <w:szCs w:val="24"/>
        </w:rPr>
        <w:t xml:space="preserve">PC &amp; CFA Practice  </w:t>
      </w:r>
    </w:p>
    <w:p w14:paraId="3B7FF6B4" w14:textId="77777777" w:rsidR="007B5441" w:rsidRDefault="007B5441" w:rsidP="007B5441"/>
    <w:p w14:paraId="372830C8" w14:textId="0612C6C8" w:rsidR="007B5441" w:rsidRDefault="00223341" w:rsidP="007B5441">
      <w:pPr>
        <w:rPr>
          <w:b/>
        </w:rPr>
      </w:pPr>
      <w:r>
        <w:rPr>
          <w:b/>
        </w:rPr>
        <w:t>#1</w:t>
      </w:r>
      <w:r w:rsidR="007B5441">
        <w:rPr>
          <w:b/>
        </w:rPr>
        <w:tab/>
      </w:r>
      <w:r w:rsidR="007B5441">
        <w:rPr>
          <w:b/>
        </w:rPr>
        <w:tab/>
      </w:r>
      <w:r w:rsidR="007B5441">
        <w:rPr>
          <w:b/>
        </w:rPr>
        <w:tab/>
      </w:r>
      <w:r w:rsidR="007B5441">
        <w:rPr>
          <w:b/>
        </w:rPr>
        <w:tab/>
      </w:r>
      <w:r w:rsidR="007B5441">
        <w:rPr>
          <w:b/>
        </w:rPr>
        <w:tab/>
      </w:r>
      <w:r w:rsidR="007B5441">
        <w:rPr>
          <w:b/>
        </w:rPr>
        <w:tab/>
        <w:t xml:space="preserve">Dataset </w:t>
      </w:r>
      <w:r w:rsidR="007B5441" w:rsidRPr="00846133">
        <w:rPr>
          <w:b/>
        </w:rPr>
        <w:sym w:font="Wingdings" w:char="F0E0"/>
      </w:r>
      <w:r w:rsidR="007B5441">
        <w:rPr>
          <w:b/>
        </w:rPr>
        <w:t xml:space="preserve"> </w:t>
      </w:r>
      <w:proofErr w:type="spellStart"/>
      <w:r w:rsidR="00956AE3">
        <w:rPr>
          <w:b/>
        </w:rPr>
        <w:t>talent</w:t>
      </w:r>
      <w:r w:rsidR="007B5441">
        <w:rPr>
          <w:b/>
        </w:rPr>
        <w:t>.sav</w:t>
      </w:r>
      <w:proofErr w:type="spellEnd"/>
    </w:p>
    <w:p w14:paraId="1BE436E2" w14:textId="77777777" w:rsidR="00BD16C3" w:rsidRDefault="00BD16C3"/>
    <w:p w14:paraId="1D1A47DB" w14:textId="77777777" w:rsidR="00956AE3" w:rsidRPr="00846133" w:rsidRDefault="00956AE3" w:rsidP="00956AE3">
      <w:pPr>
        <w:rPr>
          <w:b/>
        </w:rPr>
      </w:pPr>
      <w:r w:rsidRPr="00846133">
        <w:rPr>
          <w:b/>
        </w:rPr>
        <w:t xml:space="preserve">Use </w:t>
      </w:r>
      <w:r w:rsidRPr="00846133">
        <w:rPr>
          <w:b/>
        </w:rPr>
        <w:sym w:font="Wingdings" w:char="F0E0"/>
      </w:r>
      <w:r w:rsidRPr="00846133">
        <w:rPr>
          <w:b/>
        </w:rPr>
        <w:t xml:space="preserve"> </w:t>
      </w:r>
      <w:r>
        <w:rPr>
          <w:b/>
        </w:rPr>
        <w:t xml:space="preserve">SES, locus of control, </w:t>
      </w:r>
      <w:proofErr w:type="spellStart"/>
      <w:r>
        <w:rPr>
          <w:b/>
        </w:rPr>
        <w:t>self concept</w:t>
      </w:r>
      <w:proofErr w:type="spellEnd"/>
      <w:r>
        <w:rPr>
          <w:b/>
        </w:rPr>
        <w:t>, motivation, reading, writing, math, science, civics</w:t>
      </w:r>
    </w:p>
    <w:p w14:paraId="1443688A" w14:textId="77777777" w:rsidR="00956AE3" w:rsidRDefault="00956AE3"/>
    <w:p w14:paraId="6753752B" w14:textId="71F85C29" w:rsidR="008E229A" w:rsidRPr="008E229A" w:rsidRDefault="008E229A">
      <w:pPr>
        <w:rPr>
          <w:b/>
        </w:rPr>
      </w:pPr>
      <w:r w:rsidRPr="008E229A">
        <w:rPr>
          <w:b/>
        </w:rPr>
        <w:t>Terms to know:</w:t>
      </w:r>
    </w:p>
    <w:p w14:paraId="07C2E9C3" w14:textId="4387E930" w:rsidR="008E229A" w:rsidRDefault="008E229A">
      <w:r>
        <w:t>Total vs. Common variance</w:t>
      </w:r>
    </w:p>
    <w:p w14:paraId="064FEEC7" w14:textId="5009A64F" w:rsidR="008E229A" w:rsidRDefault="008E229A">
      <w:proofErr w:type="spellStart"/>
      <w:r>
        <w:t>Uni</w:t>
      </w:r>
      <w:proofErr w:type="spellEnd"/>
      <w:r>
        <w:t>-polar vs. bi-polar</w:t>
      </w:r>
    </w:p>
    <w:p w14:paraId="1995ACC7" w14:textId="4C69C596" w:rsidR="00B820A3" w:rsidRDefault="00B820A3">
      <w:r>
        <w:t xml:space="preserve">Univocal, </w:t>
      </w:r>
      <w:proofErr w:type="spellStart"/>
      <w:r>
        <w:t>multivocal</w:t>
      </w:r>
      <w:proofErr w:type="spellEnd"/>
      <w:r>
        <w:t xml:space="preserve"> &amp; </w:t>
      </w:r>
      <w:proofErr w:type="spellStart"/>
      <w:r>
        <w:t>nonvocal</w:t>
      </w:r>
      <w:proofErr w:type="spellEnd"/>
      <w:r>
        <w:t xml:space="preserve"> variables</w:t>
      </w:r>
    </w:p>
    <w:p w14:paraId="40F9E5A9" w14:textId="4DEC680C" w:rsidR="008E229A" w:rsidRDefault="008E229A">
      <w:r>
        <w:t>Types of factors: General, group, unique, and undefined</w:t>
      </w:r>
    </w:p>
    <w:p w14:paraId="5FF47A04" w14:textId="708C6CB9" w:rsidR="008E229A" w:rsidRDefault="00B820A3">
      <w:r>
        <w:t>Also good to know the differences between types of rotation</w:t>
      </w:r>
    </w:p>
    <w:p w14:paraId="5633DB09" w14:textId="77777777" w:rsidR="00B820A3" w:rsidRDefault="00B820A3"/>
    <w:p w14:paraId="790E30A6" w14:textId="77777777" w:rsidR="00956AE3" w:rsidRPr="002A1C1B" w:rsidRDefault="00956AE3" w:rsidP="00956AE3">
      <w:pPr>
        <w:rPr>
          <w:b/>
        </w:rPr>
      </w:pPr>
      <w:r>
        <w:rPr>
          <w:b/>
        </w:rPr>
        <w:t>Anticipating the Factor Structure:</w:t>
      </w:r>
    </w:p>
    <w:p w14:paraId="306D4B30" w14:textId="77777777" w:rsidR="00956AE3" w:rsidRDefault="00956AE3"/>
    <w:p w14:paraId="6BEA4614" w14:textId="77777777" w:rsidR="00956AE3" w:rsidRDefault="00956AE3" w:rsidP="00956AE3">
      <w:pPr>
        <w:pStyle w:val="ListParagraph"/>
        <w:numPr>
          <w:ilvl w:val="0"/>
          <w:numId w:val="2"/>
        </w:numPr>
      </w:pPr>
      <w:r>
        <w:t>How many factors do you expect to find when you factor the set of “personality” variables and "performance" variables together? Tell what variables do you expect to load on each below.</w:t>
      </w:r>
    </w:p>
    <w:p w14:paraId="158F5EB6" w14:textId="77777777" w:rsidR="00956AE3" w:rsidRDefault="00956AE3" w:rsidP="00956AE3"/>
    <w:p w14:paraId="38311FE5" w14:textId="77777777" w:rsidR="00956AE3" w:rsidRDefault="00956AE3" w:rsidP="00956AE3"/>
    <w:p w14:paraId="4FA15B5F" w14:textId="77777777" w:rsidR="00956AE3" w:rsidRDefault="00956AE3" w:rsidP="00956AE3"/>
    <w:p w14:paraId="7C3B3AC7" w14:textId="77777777" w:rsidR="00956AE3" w:rsidRDefault="00956AE3" w:rsidP="00956AE3"/>
    <w:p w14:paraId="074ADA62" w14:textId="77777777" w:rsidR="00956AE3" w:rsidRDefault="00956AE3" w:rsidP="00956AE3"/>
    <w:p w14:paraId="5DA89F44" w14:textId="2640900A" w:rsidR="00956AE3" w:rsidRDefault="00914805" w:rsidP="00956AE3">
      <w:pPr>
        <w:rPr>
          <w:b/>
        </w:rPr>
      </w:pPr>
      <w:r>
        <w:rPr>
          <w:b/>
        </w:rPr>
        <w:t xml:space="preserve">Principal </w:t>
      </w:r>
      <w:r w:rsidR="00956AE3" w:rsidRPr="002A1C1B">
        <w:rPr>
          <w:b/>
        </w:rPr>
        <w:t>Component Analysis</w:t>
      </w:r>
      <w:r w:rsidR="00956AE3">
        <w:rPr>
          <w:b/>
        </w:rPr>
        <w:t>:</w:t>
      </w:r>
      <w:r w:rsidR="00AD0E2D">
        <w:rPr>
          <w:b/>
        </w:rPr>
        <w:t xml:space="preserve"> </w:t>
      </w:r>
      <w:r w:rsidR="00AD0E2D" w:rsidRPr="00B1698D">
        <w:rPr>
          <w:b/>
        </w:rPr>
        <w:t xml:space="preserve">Use Direct </w:t>
      </w:r>
      <w:proofErr w:type="spellStart"/>
      <w:r w:rsidR="00AD0E2D" w:rsidRPr="00B1698D">
        <w:rPr>
          <w:b/>
        </w:rPr>
        <w:t>Oblimin</w:t>
      </w:r>
      <w:proofErr w:type="spellEnd"/>
      <w:r w:rsidR="00AD0E2D" w:rsidRPr="00B1698D">
        <w:rPr>
          <w:b/>
        </w:rPr>
        <w:t xml:space="preserve"> rotation</w:t>
      </w:r>
    </w:p>
    <w:p w14:paraId="28F2E05A" w14:textId="77777777" w:rsidR="00956AE3" w:rsidRDefault="00956AE3" w:rsidP="00956AE3">
      <w:pPr>
        <w:rPr>
          <w:b/>
        </w:rPr>
      </w:pPr>
    </w:p>
    <w:p w14:paraId="08959EB6" w14:textId="77777777" w:rsidR="00956AE3" w:rsidRPr="00956AE3" w:rsidRDefault="00956AE3" w:rsidP="00956AE3">
      <w:pPr>
        <w:pStyle w:val="ListParagraph"/>
        <w:numPr>
          <w:ilvl w:val="0"/>
          <w:numId w:val="4"/>
        </w:numPr>
        <w:rPr>
          <w:b/>
        </w:rPr>
      </w:pPr>
      <w:r>
        <w:t>How many factors pass the λ &gt; 1.00 criterion?  ______</w:t>
      </w:r>
    </w:p>
    <w:p w14:paraId="6EF66091" w14:textId="77777777" w:rsidR="00956AE3" w:rsidRPr="00956AE3" w:rsidRDefault="00956AE3" w:rsidP="00956AE3">
      <w:pPr>
        <w:pStyle w:val="ListParagraph"/>
        <w:numPr>
          <w:ilvl w:val="0"/>
          <w:numId w:val="4"/>
        </w:numPr>
        <w:rPr>
          <w:b/>
        </w:rPr>
      </w:pPr>
      <w:r>
        <w:t>How much variance is accounted for by these factors? ______</w:t>
      </w:r>
    </w:p>
    <w:p w14:paraId="7CE37A35" w14:textId="77777777" w:rsidR="00956AE3" w:rsidRPr="00956AE3" w:rsidRDefault="00956AE3" w:rsidP="00956AE3">
      <w:pPr>
        <w:pStyle w:val="ListParagraph"/>
        <w:numPr>
          <w:ilvl w:val="0"/>
          <w:numId w:val="4"/>
        </w:numPr>
        <w:rPr>
          <w:b/>
        </w:rPr>
      </w:pPr>
      <w:r>
        <w:t>What kind of variance is this? _____________</w:t>
      </w:r>
    </w:p>
    <w:p w14:paraId="3DD433DF" w14:textId="77777777" w:rsidR="00956AE3" w:rsidRPr="00956AE3" w:rsidRDefault="00956AE3" w:rsidP="00956AE3">
      <w:pPr>
        <w:rPr>
          <w:b/>
        </w:rPr>
      </w:pPr>
    </w:p>
    <w:p w14:paraId="10D6CC27" w14:textId="77777777" w:rsidR="00956AE3" w:rsidRPr="00956AE3" w:rsidRDefault="00956AE3" w:rsidP="00956AE3">
      <w:pPr>
        <w:pStyle w:val="ListParagraph"/>
        <w:numPr>
          <w:ilvl w:val="0"/>
          <w:numId w:val="4"/>
        </w:numPr>
        <w:rPr>
          <w:b/>
        </w:rPr>
      </w:pPr>
      <w:r>
        <w:t>Is there any interest in considering a 1-more-factor solution? ______ Why or why not?</w:t>
      </w:r>
    </w:p>
    <w:p w14:paraId="1B62BB5A" w14:textId="77777777" w:rsidR="00956AE3" w:rsidRDefault="00956AE3" w:rsidP="00956AE3">
      <w:pPr>
        <w:rPr>
          <w:b/>
        </w:rPr>
      </w:pPr>
    </w:p>
    <w:p w14:paraId="35BA349A" w14:textId="77777777" w:rsidR="00956AE3" w:rsidRDefault="00956AE3" w:rsidP="00956AE3">
      <w:pPr>
        <w:rPr>
          <w:b/>
        </w:rPr>
      </w:pPr>
    </w:p>
    <w:p w14:paraId="4380C7AB" w14:textId="77777777" w:rsidR="00956AE3" w:rsidRPr="00956AE3" w:rsidRDefault="00956AE3" w:rsidP="00956AE3">
      <w:pPr>
        <w:rPr>
          <w:b/>
        </w:rPr>
      </w:pPr>
    </w:p>
    <w:p w14:paraId="3E78CF27" w14:textId="77777777" w:rsidR="00956AE3" w:rsidRPr="000D65DE" w:rsidRDefault="00956AE3" w:rsidP="00956AE3">
      <w:pPr>
        <w:pStyle w:val="ListParagraph"/>
        <w:numPr>
          <w:ilvl w:val="0"/>
          <w:numId w:val="4"/>
        </w:numPr>
        <w:rPr>
          <w:b/>
        </w:rPr>
      </w:pPr>
      <w:r>
        <w:t>Is there any interest in considering a 1-fewer-factor solution? ______ Why or why not?</w:t>
      </w:r>
    </w:p>
    <w:p w14:paraId="41736C85" w14:textId="77777777" w:rsidR="000D65DE" w:rsidRDefault="000D65DE" w:rsidP="000D65DE">
      <w:pPr>
        <w:rPr>
          <w:b/>
        </w:rPr>
      </w:pPr>
    </w:p>
    <w:p w14:paraId="3CED12D0" w14:textId="77777777" w:rsidR="000D65DE" w:rsidRDefault="000D65DE" w:rsidP="000D65DE">
      <w:pPr>
        <w:rPr>
          <w:b/>
        </w:rPr>
      </w:pPr>
    </w:p>
    <w:p w14:paraId="6DF79744" w14:textId="77777777" w:rsidR="000D65DE" w:rsidRPr="000D65DE" w:rsidRDefault="000D65DE" w:rsidP="000D65DE">
      <w:pPr>
        <w:rPr>
          <w:b/>
        </w:rPr>
      </w:pPr>
    </w:p>
    <w:p w14:paraId="242A60E5" w14:textId="77777777" w:rsidR="000D65DE" w:rsidRDefault="000D65DE" w:rsidP="00956AE3">
      <w:pPr>
        <w:numPr>
          <w:ilvl w:val="0"/>
          <w:numId w:val="4"/>
        </w:numPr>
      </w:pPr>
      <w:r>
        <w:t xml:space="preserve">How much variance is accounted for by these factors: </w:t>
      </w:r>
    </w:p>
    <w:p w14:paraId="454B2907" w14:textId="37ADDA2E" w:rsidR="000D65DE" w:rsidRPr="007A36B8" w:rsidRDefault="000D65DE" w:rsidP="007A36B8">
      <w:pPr>
        <w:ind w:left="360"/>
        <w:rPr>
          <w:b/>
        </w:rPr>
      </w:pPr>
      <w:r>
        <w:t>1-more-factor solution? _______</w:t>
      </w:r>
      <w:r>
        <w:tab/>
      </w:r>
      <w:r>
        <w:tab/>
        <w:t>1-fewer-factor solution? _______</w:t>
      </w:r>
    </w:p>
    <w:p w14:paraId="2DCD9E57" w14:textId="79CFE5BF" w:rsidR="000D65DE" w:rsidRDefault="007A36B8" w:rsidP="00956AE3">
      <w:pPr>
        <w:numPr>
          <w:ilvl w:val="0"/>
          <w:numId w:val="4"/>
        </w:numPr>
      </w:pPr>
      <w:r>
        <w:t>What kind of variance is this? _____________</w:t>
      </w:r>
    </w:p>
    <w:p w14:paraId="228F983B" w14:textId="77777777" w:rsidR="007A36B8" w:rsidRDefault="007A36B8" w:rsidP="007A36B8"/>
    <w:p w14:paraId="5488E394" w14:textId="5DC8D395" w:rsidR="007A36B8" w:rsidRDefault="003F65D8" w:rsidP="00956AE3">
      <w:pPr>
        <w:numPr>
          <w:ilvl w:val="0"/>
          <w:numId w:val="4"/>
        </w:numPr>
      </w:pPr>
      <w:r>
        <w:t xml:space="preserve">Pick the </w:t>
      </w:r>
      <w:r w:rsidR="004B1400">
        <w:t># factor</w:t>
      </w:r>
      <w:r>
        <w:t xml:space="preserve"> solution and use</w:t>
      </w:r>
      <w:r w:rsidR="007A36B8">
        <w:t xml:space="preserve"> the rotated structure matrix</w:t>
      </w:r>
      <w:r>
        <w:t xml:space="preserve"> with a cutoff of .4 to interpret each of the factors (be sure to </w:t>
      </w:r>
      <w:r w:rsidR="008E229A">
        <w:t xml:space="preserve">identify the type of factor, </w:t>
      </w:r>
      <w:r>
        <w:t xml:space="preserve">tell the variables that “load” on each factor, if that factor is </w:t>
      </w:r>
      <w:proofErr w:type="spellStart"/>
      <w:r>
        <w:t>uni</w:t>
      </w:r>
      <w:proofErr w:type="spellEnd"/>
      <w:r>
        <w:t>- or bi-polar, and give it a "name"):</w:t>
      </w:r>
    </w:p>
    <w:p w14:paraId="1C09DFED" w14:textId="77777777" w:rsidR="003F65D8" w:rsidRDefault="003F65D8" w:rsidP="003F65D8"/>
    <w:p w14:paraId="41E04F2E" w14:textId="77777777" w:rsidR="003F65D8" w:rsidRDefault="003F65D8" w:rsidP="003F65D8"/>
    <w:p w14:paraId="554A6782" w14:textId="77777777" w:rsidR="003F65D8" w:rsidRDefault="003F65D8" w:rsidP="003F65D8"/>
    <w:p w14:paraId="2271D13A" w14:textId="77777777" w:rsidR="003F65D8" w:rsidRDefault="003F65D8" w:rsidP="003F65D8"/>
    <w:p w14:paraId="46C55991" w14:textId="77777777" w:rsidR="003F65D8" w:rsidRDefault="003F65D8" w:rsidP="003F65D8">
      <w:pPr>
        <w:numPr>
          <w:ilvl w:val="0"/>
          <w:numId w:val="4"/>
        </w:numPr>
      </w:pPr>
      <w:r>
        <w:t>How would the interpretation of the factors change if you used a cutoff of .3?</w:t>
      </w:r>
    </w:p>
    <w:p w14:paraId="2E0FDD31" w14:textId="77777777" w:rsidR="003F65D8" w:rsidRDefault="003F65D8" w:rsidP="003F65D8"/>
    <w:p w14:paraId="31A576D2" w14:textId="77777777" w:rsidR="003F65D8" w:rsidRDefault="003F65D8" w:rsidP="003F65D8"/>
    <w:p w14:paraId="33CC1DD9" w14:textId="77777777" w:rsidR="003F65D8" w:rsidRDefault="003F65D8" w:rsidP="003F65D8"/>
    <w:p w14:paraId="38A1D337" w14:textId="77777777" w:rsidR="003F65D8" w:rsidRDefault="003F65D8" w:rsidP="003F65D8"/>
    <w:p w14:paraId="6F08FC56" w14:textId="63617D46" w:rsidR="003F65D8" w:rsidRDefault="003F65D8" w:rsidP="00956AE3">
      <w:pPr>
        <w:numPr>
          <w:ilvl w:val="0"/>
          <w:numId w:val="4"/>
        </w:numPr>
      </w:pPr>
      <w:r>
        <w:t>Which cutoff do you prefer and why?</w:t>
      </w:r>
    </w:p>
    <w:p w14:paraId="1F3F45BB" w14:textId="77777777" w:rsidR="003F65D8" w:rsidRDefault="003F65D8" w:rsidP="003F65D8"/>
    <w:p w14:paraId="5962C7A3" w14:textId="77777777" w:rsidR="003F65D8" w:rsidRDefault="003F65D8" w:rsidP="003F65D8"/>
    <w:p w14:paraId="3D91949A" w14:textId="77777777" w:rsidR="003F65D8" w:rsidRDefault="003F65D8" w:rsidP="003F65D8"/>
    <w:p w14:paraId="6CB79A9A" w14:textId="4205A2A2" w:rsidR="003F65D8" w:rsidRDefault="003F65D8" w:rsidP="00956AE3">
      <w:pPr>
        <w:numPr>
          <w:ilvl w:val="0"/>
          <w:numId w:val="4"/>
        </w:numPr>
      </w:pPr>
      <w:r>
        <w:lastRenderedPageBreak/>
        <w:t xml:space="preserve">Obtain the 1-more-factor solution and use the rotated structure matrix with a cutoff of .4 to interpret each of the factors (be sure to </w:t>
      </w:r>
      <w:r w:rsidR="008E229A">
        <w:t xml:space="preserve">identify the type of factor, </w:t>
      </w:r>
      <w:r>
        <w:t xml:space="preserve">tell the variables that “load” on each factor, if that factor is </w:t>
      </w:r>
      <w:proofErr w:type="spellStart"/>
      <w:r>
        <w:t>uni</w:t>
      </w:r>
      <w:proofErr w:type="spellEnd"/>
      <w:r>
        <w:t>- or bi-polar, and give it a "name"):</w:t>
      </w:r>
    </w:p>
    <w:p w14:paraId="25D8D811" w14:textId="77777777" w:rsidR="003F65D8" w:rsidRDefault="003F65D8" w:rsidP="003F65D8"/>
    <w:p w14:paraId="0AE5CE95" w14:textId="77777777" w:rsidR="003F65D8" w:rsidRDefault="003F65D8" w:rsidP="003F65D8"/>
    <w:p w14:paraId="2D32EBC4" w14:textId="77777777" w:rsidR="003F65D8" w:rsidRDefault="003F65D8" w:rsidP="003F65D8"/>
    <w:p w14:paraId="158B9C8A" w14:textId="77777777" w:rsidR="003F65D8" w:rsidRDefault="003F65D8" w:rsidP="003F65D8"/>
    <w:p w14:paraId="53B0175F" w14:textId="03AE992D" w:rsidR="003F65D8" w:rsidRDefault="003F65D8" w:rsidP="00956AE3">
      <w:pPr>
        <w:numPr>
          <w:ilvl w:val="0"/>
          <w:numId w:val="4"/>
        </w:numPr>
      </w:pPr>
      <w:r>
        <w:t xml:space="preserve">Do you prefer the </w:t>
      </w:r>
      <w:r w:rsidR="004B1400">
        <w:t>#</w:t>
      </w:r>
      <w:r>
        <w:t xml:space="preserve"> factor solution (from #8) or the 1-more-factor solution and why?  </w:t>
      </w:r>
    </w:p>
    <w:p w14:paraId="6DB179A6" w14:textId="77777777" w:rsidR="00A27E09" w:rsidRDefault="00A27E09" w:rsidP="00A27E09"/>
    <w:p w14:paraId="4C94BA88" w14:textId="77777777" w:rsidR="00A27E09" w:rsidRDefault="00A27E09" w:rsidP="00A27E09"/>
    <w:p w14:paraId="00C4DC89" w14:textId="77777777" w:rsidR="00A27E09" w:rsidRDefault="00A27E09" w:rsidP="00A27E09"/>
    <w:p w14:paraId="57BD30DD" w14:textId="257D879B" w:rsidR="003F65D8" w:rsidRPr="000D65DE" w:rsidRDefault="003F65D8" w:rsidP="00956AE3">
      <w:pPr>
        <w:numPr>
          <w:ilvl w:val="0"/>
          <w:numId w:val="4"/>
        </w:numPr>
      </w:pPr>
      <w:r>
        <w:t>Why might someone prefer whichever you don’t like?</w:t>
      </w:r>
    </w:p>
    <w:p w14:paraId="3BAFD174" w14:textId="77777777" w:rsidR="00956AE3" w:rsidRDefault="00956AE3" w:rsidP="00956AE3"/>
    <w:p w14:paraId="5A1B6AB2" w14:textId="77777777" w:rsidR="00A27E09" w:rsidRDefault="00A27E09" w:rsidP="00956AE3"/>
    <w:p w14:paraId="68D91397" w14:textId="77777777" w:rsidR="00A27E09" w:rsidRDefault="00A27E09" w:rsidP="00956AE3"/>
    <w:p w14:paraId="6AD17B65" w14:textId="77777777" w:rsidR="00A27E09" w:rsidRDefault="00A27E09" w:rsidP="00956AE3"/>
    <w:p w14:paraId="67808C34" w14:textId="702D8E8B" w:rsidR="00A27E09" w:rsidRDefault="00A27E09" w:rsidP="00A27E09">
      <w:r w:rsidRPr="002A1C1B">
        <w:rPr>
          <w:b/>
        </w:rPr>
        <w:t>Common Factor Analysis</w:t>
      </w:r>
      <w:r w:rsidR="008E229A">
        <w:rPr>
          <w:b/>
        </w:rPr>
        <w:t>:</w:t>
      </w:r>
      <w:r>
        <w:t xml:space="preserve">   </w:t>
      </w:r>
    </w:p>
    <w:p w14:paraId="0177AEFB" w14:textId="77777777" w:rsidR="00A27E09" w:rsidRDefault="00A27E09" w:rsidP="00956AE3"/>
    <w:p w14:paraId="23F5E01F" w14:textId="1EC2526D" w:rsidR="008E229A" w:rsidRDefault="008E229A" w:rsidP="008E229A">
      <w:pPr>
        <w:pStyle w:val="ListParagraph"/>
        <w:numPr>
          <w:ilvl w:val="0"/>
          <w:numId w:val="6"/>
        </w:numPr>
      </w:pPr>
      <w:r>
        <w:t>How many factors were “kept”? ______</w:t>
      </w:r>
    </w:p>
    <w:p w14:paraId="6A8F114A" w14:textId="7B925A66" w:rsidR="008E229A" w:rsidRDefault="008E229A" w:rsidP="008E229A">
      <w:pPr>
        <w:pStyle w:val="ListParagraph"/>
        <w:numPr>
          <w:ilvl w:val="0"/>
          <w:numId w:val="6"/>
        </w:numPr>
      </w:pPr>
      <w:r>
        <w:t>How much variance is accounted for by these factors? _______</w:t>
      </w:r>
    </w:p>
    <w:p w14:paraId="0B147D2C" w14:textId="6268BE25" w:rsidR="008E229A" w:rsidRDefault="008E229A" w:rsidP="008E229A">
      <w:pPr>
        <w:pStyle w:val="ListParagraph"/>
        <w:numPr>
          <w:ilvl w:val="0"/>
          <w:numId w:val="6"/>
        </w:numPr>
      </w:pPr>
      <w:r>
        <w:t>What kind of variance is this? ___________________</w:t>
      </w:r>
    </w:p>
    <w:p w14:paraId="38F1B05F" w14:textId="77777777" w:rsidR="00A160FE" w:rsidRDefault="00A160FE" w:rsidP="00A160FE"/>
    <w:p w14:paraId="73F70D08" w14:textId="329F52DA" w:rsidR="00A160FE" w:rsidRDefault="00A160FE" w:rsidP="008E229A">
      <w:pPr>
        <w:pStyle w:val="ListParagraph"/>
        <w:numPr>
          <w:ilvl w:val="0"/>
          <w:numId w:val="6"/>
        </w:numPr>
      </w:pPr>
      <w:r>
        <w:t xml:space="preserve">Using the rotated structure matrix with a cutoff of .4 to interpret each of the factors (be sure to identify the type of factor, tell the variables that “load” on each factor, if that factor is </w:t>
      </w:r>
      <w:proofErr w:type="spellStart"/>
      <w:r>
        <w:t>uni</w:t>
      </w:r>
      <w:proofErr w:type="spellEnd"/>
      <w:r>
        <w:t>- or bi-polar, and give it a "name")</w:t>
      </w:r>
      <w:r w:rsidR="00AD49AE">
        <w:t>:</w:t>
      </w:r>
    </w:p>
    <w:p w14:paraId="35A70512" w14:textId="77777777" w:rsidR="00AD49AE" w:rsidRDefault="00AD49AE" w:rsidP="00AD49AE"/>
    <w:p w14:paraId="7277D292" w14:textId="77777777" w:rsidR="00AD49AE" w:rsidRDefault="00AD49AE" w:rsidP="00AD49AE"/>
    <w:p w14:paraId="79D62E63" w14:textId="77777777" w:rsidR="00AD49AE" w:rsidRDefault="00AD49AE" w:rsidP="00AD49AE"/>
    <w:p w14:paraId="28BE75D7" w14:textId="77777777" w:rsidR="00AD49AE" w:rsidRDefault="00AD49AE" w:rsidP="00AD49AE"/>
    <w:p w14:paraId="51DCFC29" w14:textId="25C29A52" w:rsidR="00AD49AE" w:rsidRDefault="00AD49AE" w:rsidP="008E229A">
      <w:pPr>
        <w:pStyle w:val="ListParagraph"/>
        <w:numPr>
          <w:ilvl w:val="0"/>
          <w:numId w:val="6"/>
        </w:numPr>
      </w:pPr>
      <w:r>
        <w:t>How would the interpretation of the factors change if you used a cutoff of .3?</w:t>
      </w:r>
    </w:p>
    <w:p w14:paraId="10E73D67" w14:textId="77777777" w:rsidR="00AD49AE" w:rsidRDefault="00AD49AE" w:rsidP="00AD49AE"/>
    <w:p w14:paraId="0B762443" w14:textId="77777777" w:rsidR="00AD49AE" w:rsidRDefault="00AD49AE" w:rsidP="00AD49AE"/>
    <w:p w14:paraId="4E59D749" w14:textId="77777777" w:rsidR="00AD49AE" w:rsidRDefault="00AD49AE" w:rsidP="00AD49AE"/>
    <w:p w14:paraId="67A4E728" w14:textId="77777777" w:rsidR="00AD49AE" w:rsidRDefault="00AD49AE" w:rsidP="00AD49AE"/>
    <w:p w14:paraId="7D3BA70B" w14:textId="7484420F" w:rsidR="00AD49AE" w:rsidRDefault="00AD49AE" w:rsidP="008E229A">
      <w:pPr>
        <w:pStyle w:val="ListParagraph"/>
        <w:numPr>
          <w:ilvl w:val="0"/>
          <w:numId w:val="6"/>
        </w:numPr>
      </w:pPr>
      <w:r>
        <w:t>Which cutoff do you prefer and why?</w:t>
      </w:r>
    </w:p>
    <w:p w14:paraId="58A687E6" w14:textId="77777777" w:rsidR="00914805" w:rsidRDefault="00914805" w:rsidP="00914805"/>
    <w:p w14:paraId="035B0AC0" w14:textId="77777777" w:rsidR="00914805" w:rsidRDefault="00914805" w:rsidP="00914805"/>
    <w:p w14:paraId="56B818D4" w14:textId="77777777" w:rsidR="00914805" w:rsidRDefault="00914805" w:rsidP="00914805"/>
    <w:p w14:paraId="6F9D55E1" w14:textId="77777777" w:rsidR="00914805" w:rsidRDefault="00914805" w:rsidP="00914805"/>
    <w:p w14:paraId="30B6982F" w14:textId="7D476B65" w:rsidR="00914805" w:rsidRDefault="00914805" w:rsidP="008E229A">
      <w:pPr>
        <w:pStyle w:val="ListParagraph"/>
        <w:numPr>
          <w:ilvl w:val="0"/>
          <w:numId w:val="6"/>
        </w:numPr>
      </w:pPr>
      <w:r>
        <w:t>What are the similarities and differences between the principal component analysis solution and the common factor analysis solution?</w:t>
      </w:r>
    </w:p>
    <w:p w14:paraId="320467EB" w14:textId="77777777" w:rsidR="00914805" w:rsidRDefault="00914805" w:rsidP="00914805"/>
    <w:p w14:paraId="7CDEE82B" w14:textId="77777777" w:rsidR="00914805" w:rsidRDefault="00914805" w:rsidP="00914805"/>
    <w:p w14:paraId="0E7DC3CB" w14:textId="77777777" w:rsidR="00914805" w:rsidRDefault="00914805" w:rsidP="00914805"/>
    <w:p w14:paraId="37EFF11C" w14:textId="03BE2E57" w:rsidR="00914805" w:rsidRDefault="00914805" w:rsidP="008E229A">
      <w:pPr>
        <w:pStyle w:val="ListParagraph"/>
        <w:numPr>
          <w:ilvl w:val="0"/>
          <w:numId w:val="6"/>
        </w:numPr>
      </w:pPr>
      <w:r>
        <w:t>What is the “conceptual” difference between the results/interpretation/use of these two analyses?</w:t>
      </w:r>
    </w:p>
    <w:p w14:paraId="5FF41A3C" w14:textId="77777777" w:rsidR="00AD49AE" w:rsidRDefault="00AD49AE" w:rsidP="00AD49AE"/>
    <w:p w14:paraId="19C2B3E7" w14:textId="77777777" w:rsidR="005D682B" w:rsidRDefault="005D682B" w:rsidP="00AD49AE"/>
    <w:p w14:paraId="5D7C7264" w14:textId="77777777" w:rsidR="005D682B" w:rsidRDefault="005D682B" w:rsidP="00AD49AE"/>
    <w:p w14:paraId="0A3D5F7E" w14:textId="77777777" w:rsidR="005D682B" w:rsidRDefault="005D682B" w:rsidP="00AD49AE"/>
    <w:p w14:paraId="6F850D3B" w14:textId="5E5993EE" w:rsidR="005D682B" w:rsidRDefault="005D682B">
      <w:r>
        <w:br w:type="page"/>
      </w:r>
    </w:p>
    <w:p w14:paraId="21FE120F" w14:textId="63119EBE" w:rsidR="00992642" w:rsidRDefault="00223341" w:rsidP="00992642">
      <w:pPr>
        <w:rPr>
          <w:b/>
        </w:rPr>
      </w:pPr>
      <w:r>
        <w:rPr>
          <w:b/>
        </w:rPr>
        <w:lastRenderedPageBreak/>
        <w:t>#2</w:t>
      </w:r>
      <w:r w:rsidR="00992642">
        <w:rPr>
          <w:b/>
        </w:rPr>
        <w:tab/>
      </w:r>
      <w:r w:rsidR="00992642">
        <w:rPr>
          <w:b/>
        </w:rPr>
        <w:tab/>
      </w:r>
      <w:r w:rsidR="00992642">
        <w:rPr>
          <w:b/>
        </w:rPr>
        <w:tab/>
      </w:r>
      <w:r w:rsidR="00992642">
        <w:rPr>
          <w:b/>
        </w:rPr>
        <w:tab/>
      </w:r>
      <w:r w:rsidR="00992642">
        <w:rPr>
          <w:b/>
        </w:rPr>
        <w:tab/>
      </w:r>
      <w:r w:rsidR="00992642">
        <w:rPr>
          <w:b/>
        </w:rPr>
        <w:tab/>
      </w:r>
      <w:r w:rsidR="00992642">
        <w:rPr>
          <w:b/>
        </w:rPr>
        <w:tab/>
      </w:r>
      <w:r w:rsidR="00992642">
        <w:rPr>
          <w:b/>
        </w:rPr>
        <w:tab/>
        <w:t xml:space="preserve">Dataset </w:t>
      </w:r>
      <w:r w:rsidR="00992642" w:rsidRPr="00846133">
        <w:rPr>
          <w:b/>
        </w:rPr>
        <w:sym w:font="Wingdings" w:char="F0E0"/>
      </w:r>
      <w:r w:rsidR="00992642">
        <w:rPr>
          <w:b/>
        </w:rPr>
        <w:t xml:space="preserve"> </w:t>
      </w:r>
      <w:proofErr w:type="spellStart"/>
      <w:r w:rsidR="00992642">
        <w:rPr>
          <w:b/>
        </w:rPr>
        <w:t>teenage.sav</w:t>
      </w:r>
      <w:proofErr w:type="spellEnd"/>
    </w:p>
    <w:p w14:paraId="20ABF635" w14:textId="77777777" w:rsidR="00992642" w:rsidRDefault="00992642">
      <w:pPr>
        <w:rPr>
          <w:b/>
        </w:rPr>
      </w:pPr>
    </w:p>
    <w:p w14:paraId="6F360D2F" w14:textId="35F4F438" w:rsidR="00992642" w:rsidRPr="00846133" w:rsidRDefault="00992642" w:rsidP="00992642">
      <w:pPr>
        <w:rPr>
          <w:b/>
        </w:rPr>
      </w:pPr>
      <w:r w:rsidRPr="00846133">
        <w:rPr>
          <w:b/>
        </w:rPr>
        <w:t xml:space="preserve">Use </w:t>
      </w:r>
      <w:r w:rsidRPr="00846133">
        <w:rPr>
          <w:b/>
        </w:rPr>
        <w:sym w:font="Wingdings" w:char="F0E0"/>
      </w:r>
      <w:r w:rsidRPr="00846133">
        <w:rPr>
          <w:b/>
        </w:rPr>
        <w:t xml:space="preserve"> </w:t>
      </w:r>
      <w:r>
        <w:rPr>
          <w:b/>
        </w:rPr>
        <w:t>from items “i1” to “i40”. These are the 40 items of the Teenage Inventory of Social Skills</w:t>
      </w:r>
    </w:p>
    <w:p w14:paraId="6DE7C323" w14:textId="77777777" w:rsidR="00992642" w:rsidRDefault="00992642">
      <w:pPr>
        <w:rPr>
          <w:b/>
        </w:rPr>
      </w:pPr>
    </w:p>
    <w:p w14:paraId="5B06B047" w14:textId="77777777" w:rsidR="00992642" w:rsidRPr="005E6564" w:rsidRDefault="00992642" w:rsidP="00992642">
      <w:pPr>
        <w:rPr>
          <w:b/>
        </w:rPr>
      </w:pPr>
      <w:r>
        <w:rPr>
          <w:b/>
        </w:rPr>
        <w:t>Sometimes factor analysis is used to understand a set of scale/questionnaire items, to help decide how many and what should be the subscales.  Generally this is not a great idea – much better to test a priori hypotheses about scale structures using confirmatory factoring.  But, I wanted you to get a taste of the exploratory principal components used in this way…</w:t>
      </w:r>
    </w:p>
    <w:p w14:paraId="2AF808A8" w14:textId="77777777" w:rsidR="00992642" w:rsidRDefault="00992642">
      <w:pPr>
        <w:rPr>
          <w:b/>
        </w:rPr>
      </w:pPr>
    </w:p>
    <w:p w14:paraId="0870F086" w14:textId="77777777" w:rsidR="00992642" w:rsidRDefault="00992642">
      <w:pPr>
        <w:rPr>
          <w:b/>
        </w:rPr>
      </w:pPr>
    </w:p>
    <w:p w14:paraId="6FC7EFD6" w14:textId="77777777" w:rsidR="00992642" w:rsidRDefault="00992642" w:rsidP="00992642">
      <w:pPr>
        <w:rPr>
          <w:b/>
        </w:rPr>
      </w:pPr>
      <w:r>
        <w:rPr>
          <w:b/>
        </w:rPr>
        <w:t xml:space="preserve">Principal </w:t>
      </w:r>
      <w:r w:rsidRPr="002A1C1B">
        <w:rPr>
          <w:b/>
        </w:rPr>
        <w:t>Component Analysis</w:t>
      </w:r>
      <w:r>
        <w:rPr>
          <w:b/>
        </w:rPr>
        <w:t>:</w:t>
      </w:r>
    </w:p>
    <w:p w14:paraId="2F63B9E1" w14:textId="77777777" w:rsidR="00992642" w:rsidRDefault="00992642" w:rsidP="00992642">
      <w:pPr>
        <w:rPr>
          <w:b/>
        </w:rPr>
      </w:pPr>
    </w:p>
    <w:p w14:paraId="6448D68E" w14:textId="1FDEB9C4" w:rsidR="00992642" w:rsidRDefault="00992642" w:rsidP="00992642">
      <w:pPr>
        <w:pStyle w:val="ListParagraph"/>
        <w:numPr>
          <w:ilvl w:val="0"/>
          <w:numId w:val="19"/>
        </w:numPr>
      </w:pPr>
      <w:r w:rsidRPr="00992642">
        <w:t xml:space="preserve">Run this analysis with </w:t>
      </w:r>
      <w:proofErr w:type="spellStart"/>
      <w:proofErr w:type="gramStart"/>
      <w:r w:rsidRPr="00992642">
        <w:t>Promax</w:t>
      </w:r>
      <w:proofErr w:type="spellEnd"/>
      <w:proofErr w:type="gramEnd"/>
      <w:r w:rsidRPr="00992642">
        <w:t xml:space="preserve"> rotation of the items.</w:t>
      </w:r>
    </w:p>
    <w:p w14:paraId="562A1D6D" w14:textId="77777777" w:rsidR="00992642" w:rsidRPr="00956AE3" w:rsidRDefault="00992642" w:rsidP="00992642">
      <w:pPr>
        <w:pStyle w:val="ListParagraph"/>
        <w:numPr>
          <w:ilvl w:val="0"/>
          <w:numId w:val="19"/>
        </w:numPr>
        <w:rPr>
          <w:b/>
        </w:rPr>
      </w:pPr>
      <w:r>
        <w:t>How many factors pass the λ &gt; 1.00 criterion?  ______</w:t>
      </w:r>
    </w:p>
    <w:p w14:paraId="28B7CB05" w14:textId="77777777" w:rsidR="00992642" w:rsidRPr="00992642" w:rsidRDefault="00992642" w:rsidP="00992642">
      <w:pPr>
        <w:pStyle w:val="ListParagraph"/>
        <w:numPr>
          <w:ilvl w:val="0"/>
          <w:numId w:val="19"/>
        </w:numPr>
        <w:rPr>
          <w:b/>
        </w:rPr>
      </w:pPr>
      <w:r>
        <w:t>How much variance is accounted for by these factors? ______</w:t>
      </w:r>
    </w:p>
    <w:p w14:paraId="42222344" w14:textId="77777777" w:rsidR="00992642" w:rsidRDefault="00992642" w:rsidP="00992642">
      <w:pPr>
        <w:rPr>
          <w:b/>
        </w:rPr>
      </w:pPr>
    </w:p>
    <w:p w14:paraId="7BD99ACB" w14:textId="77777777" w:rsidR="00992642" w:rsidRDefault="00992642" w:rsidP="00992642">
      <w:pPr>
        <w:rPr>
          <w:b/>
        </w:rPr>
      </w:pPr>
    </w:p>
    <w:p w14:paraId="155D23D1" w14:textId="77777777" w:rsidR="00992642" w:rsidRDefault="00992642" w:rsidP="00992642">
      <w:r>
        <w:t xml:space="preserve">Well, that got ugly quickly, didn't it?!?  </w:t>
      </w:r>
    </w:p>
    <w:p w14:paraId="3133D415" w14:textId="77777777" w:rsidR="00992642" w:rsidRDefault="00992642" w:rsidP="00992642"/>
    <w:p w14:paraId="2C5BE439" w14:textId="77777777" w:rsidR="00992642" w:rsidRDefault="00992642" w:rsidP="00992642">
      <w:r>
        <w:t xml:space="preserve">Factoring individual items often leads to "messy" solutions such as this -- the whole reason we build scales is that individual items are pretty unreliable, and individually do a poor job of "tapping" the construct of interest -- so we shouldn't be too surprised with they give us unattractive factor solutions such as this.  One common solution is to look at the first ?-many factors, to see if we get at least a hint of the structure we were hoping for, even though there </w:t>
      </w:r>
      <w:proofErr w:type="spellStart"/>
      <w:r>
        <w:t>many</w:t>
      </w:r>
      <w:proofErr w:type="spellEnd"/>
      <w:r>
        <w:t xml:space="preserve"> be additional factors in the solution.</w:t>
      </w:r>
    </w:p>
    <w:p w14:paraId="5C4F3A31" w14:textId="77777777" w:rsidR="00992642" w:rsidRDefault="00992642" w:rsidP="00992642"/>
    <w:p w14:paraId="667861AF" w14:textId="77777777" w:rsidR="00992642" w:rsidRDefault="00992642" w:rsidP="00992642">
      <w:r>
        <w:t>Remember, the TISS was designed to do was to provide separate measurements of "positive" and "negative" social behaviors.  So, let's look to see what the first 2 PCs look like!</w:t>
      </w:r>
    </w:p>
    <w:p w14:paraId="33486864" w14:textId="77777777" w:rsidR="00992642" w:rsidRDefault="00992642" w:rsidP="00992642"/>
    <w:p w14:paraId="7E2CBD0A" w14:textId="77777777" w:rsidR="00992642" w:rsidRPr="00992642" w:rsidRDefault="00992642" w:rsidP="00992642">
      <w:pPr>
        <w:rPr>
          <w:b/>
        </w:rPr>
      </w:pPr>
    </w:p>
    <w:p w14:paraId="3E89638D" w14:textId="72824B16" w:rsidR="00992642" w:rsidRDefault="00992642" w:rsidP="00992642">
      <w:pPr>
        <w:pStyle w:val="ListParagraph"/>
        <w:numPr>
          <w:ilvl w:val="0"/>
          <w:numId w:val="19"/>
        </w:numPr>
      </w:pPr>
      <w:r>
        <w:t xml:space="preserve">Re-factor the items requesting specifically 2 principal components and a </w:t>
      </w:r>
      <w:proofErr w:type="spellStart"/>
      <w:proofErr w:type="gramStart"/>
      <w:r>
        <w:t>Promax</w:t>
      </w:r>
      <w:proofErr w:type="spellEnd"/>
      <w:proofErr w:type="gramEnd"/>
      <w:r>
        <w:t xml:space="preserve"> rotation (remember the idea had been to construct 2 scales – one for positive behaviors and one for negative behaviors).</w:t>
      </w:r>
    </w:p>
    <w:p w14:paraId="1208B130" w14:textId="7064F793" w:rsidR="00992642" w:rsidRDefault="00992642" w:rsidP="00992642">
      <w:pPr>
        <w:pStyle w:val="ListParagraph"/>
        <w:numPr>
          <w:ilvl w:val="0"/>
          <w:numId w:val="19"/>
        </w:numPr>
      </w:pPr>
      <w:r>
        <w:t>How much variance is accounted for by these PCs?  ______</w:t>
      </w:r>
    </w:p>
    <w:p w14:paraId="2EBB9A6C" w14:textId="77777777" w:rsidR="00992642" w:rsidRDefault="00992642" w:rsidP="00992642"/>
    <w:p w14:paraId="0C710F82" w14:textId="77777777" w:rsidR="00992642" w:rsidRDefault="00992642" w:rsidP="00992642">
      <w:pPr>
        <w:pStyle w:val="ListParagraph"/>
        <w:numPr>
          <w:ilvl w:val="0"/>
          <w:numId w:val="19"/>
        </w:numPr>
      </w:pPr>
      <w:r>
        <w:t xml:space="preserve">Interpret the PCs using a cutoff of .4 applied to the </w:t>
      </w:r>
      <w:proofErr w:type="spellStart"/>
      <w:r>
        <w:t>Promax</w:t>
      </w:r>
      <w:proofErr w:type="spellEnd"/>
      <w:r>
        <w:t xml:space="preserve"> rotated Structure matrix.</w:t>
      </w:r>
    </w:p>
    <w:p w14:paraId="686CB6E8" w14:textId="77777777" w:rsidR="00992642" w:rsidRDefault="00992642" w:rsidP="00992642">
      <w:pPr>
        <w:numPr>
          <w:ilvl w:val="0"/>
          <w:numId w:val="20"/>
        </w:numPr>
      </w:pPr>
      <w:r>
        <w:t>Tell if each rotated PC is a general, group or unique factor</w:t>
      </w:r>
    </w:p>
    <w:p w14:paraId="2DB1C377" w14:textId="77777777" w:rsidR="00992642" w:rsidRDefault="00992642" w:rsidP="00992642">
      <w:pPr>
        <w:numPr>
          <w:ilvl w:val="0"/>
          <w:numId w:val="20"/>
        </w:numPr>
      </w:pPr>
      <w:r>
        <w:t xml:space="preserve">Tell if each rotated PC is unipolar or </w:t>
      </w:r>
      <w:proofErr w:type="spellStart"/>
      <w:r>
        <w:t>bibolar</w:t>
      </w:r>
      <w:proofErr w:type="spellEnd"/>
    </w:p>
    <w:p w14:paraId="17A47643" w14:textId="77777777" w:rsidR="00992642" w:rsidRDefault="00992642" w:rsidP="00992642">
      <w:pPr>
        <w:numPr>
          <w:ilvl w:val="0"/>
          <w:numId w:val="20"/>
        </w:numPr>
      </w:pPr>
      <w:r>
        <w:t>Identify the variables that load on each rotated PC</w:t>
      </w:r>
    </w:p>
    <w:p w14:paraId="1B59AD80" w14:textId="77777777" w:rsidR="00992642" w:rsidRDefault="00992642" w:rsidP="00992642">
      <w:pPr>
        <w:numPr>
          <w:ilvl w:val="0"/>
          <w:numId w:val="20"/>
        </w:numPr>
      </w:pPr>
      <w:r>
        <w:t>Try to give a name to each rotated PC</w:t>
      </w:r>
    </w:p>
    <w:p w14:paraId="5A61D413" w14:textId="77777777" w:rsidR="00992642" w:rsidRDefault="00992642" w:rsidP="00992642"/>
    <w:p w14:paraId="1937C977" w14:textId="0F277C97" w:rsidR="00992642" w:rsidRDefault="00992642" w:rsidP="00992642">
      <w:pPr>
        <w:ind w:left="720"/>
      </w:pPr>
      <w:proofErr w:type="spellStart"/>
      <w:r>
        <w:t>Promax</w:t>
      </w:r>
      <w:proofErr w:type="spellEnd"/>
      <w:r>
        <w:t xml:space="preserve"> rotated PC1 – </w:t>
      </w:r>
    </w:p>
    <w:p w14:paraId="35125F6A" w14:textId="77777777" w:rsidR="00992642" w:rsidRDefault="00992642" w:rsidP="00992642">
      <w:pPr>
        <w:ind w:left="720"/>
      </w:pPr>
    </w:p>
    <w:p w14:paraId="1CE3341C" w14:textId="77777777" w:rsidR="00992642" w:rsidRDefault="00992642" w:rsidP="00992642">
      <w:pPr>
        <w:ind w:left="720"/>
      </w:pPr>
    </w:p>
    <w:p w14:paraId="5352DE67" w14:textId="0B2157F3" w:rsidR="00992642" w:rsidRDefault="00992642" w:rsidP="00992642">
      <w:pPr>
        <w:ind w:left="720"/>
      </w:pPr>
      <w:proofErr w:type="spellStart"/>
      <w:r>
        <w:t>Promax</w:t>
      </w:r>
      <w:proofErr w:type="spellEnd"/>
      <w:r>
        <w:t xml:space="preserve"> rotated PC2 – </w:t>
      </w:r>
    </w:p>
    <w:p w14:paraId="1D537418" w14:textId="77777777" w:rsidR="00992642" w:rsidRDefault="00992642" w:rsidP="00992642">
      <w:pPr>
        <w:ind w:left="720"/>
      </w:pPr>
    </w:p>
    <w:p w14:paraId="2D2AF328" w14:textId="77777777" w:rsidR="00992642" w:rsidRDefault="00992642" w:rsidP="00992642"/>
    <w:p w14:paraId="27DE0BA2" w14:textId="55FFAF94" w:rsidR="00992642" w:rsidRDefault="00992642" w:rsidP="00992642">
      <w:pPr>
        <w:pStyle w:val="ListParagraph"/>
        <w:numPr>
          <w:ilvl w:val="0"/>
          <w:numId w:val="19"/>
        </w:numPr>
      </w:pPr>
      <w:r>
        <w:t xml:space="preserve">Identify any </w:t>
      </w:r>
      <w:proofErr w:type="spellStart"/>
      <w:r>
        <w:t>multivocal</w:t>
      </w:r>
      <w:proofErr w:type="spellEnd"/>
      <w:r>
        <w:t xml:space="preserve"> variables:</w:t>
      </w:r>
    </w:p>
    <w:p w14:paraId="68C292BB" w14:textId="77777777" w:rsidR="00992642" w:rsidRDefault="00992642" w:rsidP="00992642"/>
    <w:p w14:paraId="63D325D9" w14:textId="77777777" w:rsidR="00992642" w:rsidRDefault="00992642" w:rsidP="00992642"/>
    <w:p w14:paraId="365FDCB6" w14:textId="77777777" w:rsidR="00992642" w:rsidRDefault="00992642" w:rsidP="00992642"/>
    <w:p w14:paraId="16A2F4A8" w14:textId="77777777" w:rsidR="00992642" w:rsidRDefault="00992642" w:rsidP="00992642"/>
    <w:p w14:paraId="1987243F" w14:textId="7DED7052" w:rsidR="00992642" w:rsidRPr="00992642" w:rsidRDefault="00992642" w:rsidP="00992642">
      <w:pPr>
        <w:pStyle w:val="ListParagraph"/>
        <w:numPr>
          <w:ilvl w:val="0"/>
          <w:numId w:val="19"/>
        </w:numPr>
      </w:pPr>
      <w:r>
        <w:t>Does this factoring give support to this particular 2-factor structure for the TISS (positive vs. negative behaviors)? _____ Explain your answer:</w:t>
      </w:r>
    </w:p>
    <w:p w14:paraId="74C5B29F" w14:textId="5F62616A" w:rsidR="00992642" w:rsidRDefault="00992642">
      <w:pPr>
        <w:rPr>
          <w:b/>
        </w:rPr>
      </w:pPr>
      <w:r>
        <w:rPr>
          <w:b/>
        </w:rPr>
        <w:br w:type="page"/>
      </w:r>
    </w:p>
    <w:p w14:paraId="05764D37" w14:textId="31A37E38" w:rsidR="005D682B" w:rsidRDefault="00223341" w:rsidP="005D682B">
      <w:pPr>
        <w:rPr>
          <w:b/>
        </w:rPr>
      </w:pPr>
      <w:r>
        <w:rPr>
          <w:b/>
        </w:rPr>
        <w:lastRenderedPageBreak/>
        <w:t>#3</w:t>
      </w:r>
      <w:r w:rsidR="005D682B">
        <w:rPr>
          <w:b/>
        </w:rPr>
        <w:tab/>
      </w:r>
      <w:r w:rsidR="005D682B">
        <w:rPr>
          <w:b/>
        </w:rPr>
        <w:tab/>
      </w:r>
      <w:r w:rsidR="005D682B">
        <w:rPr>
          <w:b/>
        </w:rPr>
        <w:tab/>
      </w:r>
      <w:r w:rsidR="005D682B">
        <w:rPr>
          <w:b/>
        </w:rPr>
        <w:tab/>
      </w:r>
      <w:r w:rsidR="005D682B">
        <w:rPr>
          <w:b/>
        </w:rPr>
        <w:tab/>
      </w:r>
      <w:r w:rsidR="005D682B">
        <w:rPr>
          <w:b/>
        </w:rPr>
        <w:tab/>
      </w:r>
      <w:r w:rsidR="005D682B">
        <w:rPr>
          <w:b/>
        </w:rPr>
        <w:tab/>
      </w:r>
      <w:r w:rsidR="005D682B">
        <w:rPr>
          <w:b/>
        </w:rPr>
        <w:tab/>
      </w:r>
      <w:r w:rsidR="005D682B">
        <w:rPr>
          <w:b/>
        </w:rPr>
        <w:tab/>
        <w:t xml:space="preserve">Dataset </w:t>
      </w:r>
      <w:r w:rsidR="005D682B" w:rsidRPr="00846133">
        <w:rPr>
          <w:b/>
        </w:rPr>
        <w:sym w:font="Wingdings" w:char="F0E0"/>
      </w:r>
      <w:r w:rsidR="005D682B">
        <w:rPr>
          <w:b/>
        </w:rPr>
        <w:t xml:space="preserve"> </w:t>
      </w:r>
      <w:proofErr w:type="spellStart"/>
      <w:r w:rsidR="005D682B">
        <w:rPr>
          <w:b/>
        </w:rPr>
        <w:t>clinical.sav</w:t>
      </w:r>
      <w:proofErr w:type="spellEnd"/>
    </w:p>
    <w:p w14:paraId="2D8D0946" w14:textId="77777777" w:rsidR="005D682B" w:rsidRDefault="005D682B" w:rsidP="00AD49AE"/>
    <w:p w14:paraId="534DD841" w14:textId="59363A11" w:rsidR="005D682B" w:rsidRPr="00846133" w:rsidRDefault="005D682B" w:rsidP="005D682B">
      <w:pPr>
        <w:rPr>
          <w:b/>
        </w:rPr>
      </w:pPr>
      <w:r w:rsidRPr="00846133">
        <w:rPr>
          <w:b/>
        </w:rPr>
        <w:t xml:space="preserve">Use </w:t>
      </w:r>
      <w:r w:rsidRPr="00846133">
        <w:rPr>
          <w:b/>
        </w:rPr>
        <w:sym w:font="Wingdings" w:char="F0E0"/>
      </w:r>
      <w:r w:rsidRPr="00846133">
        <w:rPr>
          <w:b/>
        </w:rPr>
        <w:t xml:space="preserve"> </w:t>
      </w:r>
      <w:proofErr w:type="spellStart"/>
      <w:r>
        <w:rPr>
          <w:b/>
        </w:rPr>
        <w:t>sepfam</w:t>
      </w:r>
      <w:proofErr w:type="spellEnd"/>
      <w:r>
        <w:rPr>
          <w:b/>
        </w:rPr>
        <w:t xml:space="preserve">, </w:t>
      </w:r>
      <w:proofErr w:type="spellStart"/>
      <w:r>
        <w:rPr>
          <w:b/>
        </w:rPr>
        <w:t>findep</w:t>
      </w:r>
      <w:proofErr w:type="spellEnd"/>
      <w:r>
        <w:rPr>
          <w:b/>
        </w:rPr>
        <w:t xml:space="preserve">, </w:t>
      </w:r>
      <w:proofErr w:type="spellStart"/>
      <w:r>
        <w:rPr>
          <w:b/>
        </w:rPr>
        <w:t>ruls</w:t>
      </w:r>
      <w:proofErr w:type="spellEnd"/>
      <w:r>
        <w:rPr>
          <w:b/>
        </w:rPr>
        <w:t xml:space="preserve">, </w:t>
      </w:r>
      <w:proofErr w:type="spellStart"/>
      <w:r>
        <w:rPr>
          <w:b/>
        </w:rPr>
        <w:t>soss</w:t>
      </w:r>
      <w:proofErr w:type="spellEnd"/>
      <w:r>
        <w:rPr>
          <w:b/>
        </w:rPr>
        <w:t xml:space="preserve">, </w:t>
      </w:r>
      <w:proofErr w:type="spellStart"/>
      <w:r>
        <w:rPr>
          <w:b/>
        </w:rPr>
        <w:t>frss</w:t>
      </w:r>
      <w:proofErr w:type="spellEnd"/>
      <w:r>
        <w:rPr>
          <w:b/>
        </w:rPr>
        <w:t xml:space="preserve">, </w:t>
      </w:r>
      <w:proofErr w:type="spellStart"/>
      <w:r>
        <w:rPr>
          <w:b/>
        </w:rPr>
        <w:t>fass</w:t>
      </w:r>
      <w:proofErr w:type="spellEnd"/>
      <w:r>
        <w:rPr>
          <w:b/>
        </w:rPr>
        <w:t xml:space="preserve">, </w:t>
      </w:r>
      <w:proofErr w:type="spellStart"/>
      <w:r>
        <w:rPr>
          <w:b/>
        </w:rPr>
        <w:t>stanx</w:t>
      </w:r>
      <w:proofErr w:type="spellEnd"/>
      <w:r>
        <w:rPr>
          <w:b/>
        </w:rPr>
        <w:t xml:space="preserve">, </w:t>
      </w:r>
      <w:proofErr w:type="spellStart"/>
      <w:r>
        <w:rPr>
          <w:b/>
        </w:rPr>
        <w:t>tranx</w:t>
      </w:r>
      <w:proofErr w:type="spellEnd"/>
      <w:r>
        <w:rPr>
          <w:b/>
        </w:rPr>
        <w:t xml:space="preserve">, </w:t>
      </w:r>
      <w:proofErr w:type="spellStart"/>
      <w:r>
        <w:rPr>
          <w:b/>
        </w:rPr>
        <w:t>dep</w:t>
      </w:r>
      <w:proofErr w:type="spellEnd"/>
      <w:r>
        <w:rPr>
          <w:b/>
        </w:rPr>
        <w:t>, stress</w:t>
      </w:r>
    </w:p>
    <w:p w14:paraId="6A8A3631" w14:textId="77777777" w:rsidR="005D682B" w:rsidRDefault="005D682B" w:rsidP="00AD49AE"/>
    <w:p w14:paraId="12268F07" w14:textId="00708005" w:rsidR="005D682B" w:rsidRDefault="005D682B" w:rsidP="00176475">
      <w:pPr>
        <w:pStyle w:val="ListParagraph"/>
        <w:numPr>
          <w:ilvl w:val="0"/>
          <w:numId w:val="7"/>
        </w:numPr>
      </w:pPr>
      <w:r>
        <w:t>The purpose of this analysis is to help determine how many different kinds of information are obtained from these variables.  Which type of “factor analysis” would you use for this purpose and why?</w:t>
      </w:r>
    </w:p>
    <w:p w14:paraId="11153D16" w14:textId="77777777" w:rsidR="00176475" w:rsidRDefault="00176475" w:rsidP="00176475"/>
    <w:p w14:paraId="22F74CD6" w14:textId="77777777" w:rsidR="00176475" w:rsidRDefault="00176475" w:rsidP="00176475"/>
    <w:p w14:paraId="044B6531" w14:textId="77777777" w:rsidR="00176475" w:rsidRDefault="00176475" w:rsidP="00176475"/>
    <w:p w14:paraId="5B75CC29" w14:textId="77777777" w:rsidR="00176475" w:rsidRDefault="00176475" w:rsidP="00176475"/>
    <w:p w14:paraId="5126260C" w14:textId="77777777" w:rsidR="00176475" w:rsidRDefault="00176475" w:rsidP="00176475"/>
    <w:p w14:paraId="5848CBF9" w14:textId="77777777" w:rsidR="00176475" w:rsidRPr="00176475" w:rsidRDefault="00176475" w:rsidP="00176475">
      <w:pPr>
        <w:rPr>
          <w:b/>
        </w:rPr>
      </w:pPr>
      <w:r w:rsidRPr="00176475">
        <w:rPr>
          <w:b/>
        </w:rPr>
        <w:t xml:space="preserve">Obtain a default solution with an </w:t>
      </w:r>
      <w:proofErr w:type="spellStart"/>
      <w:r w:rsidRPr="00176475">
        <w:rPr>
          <w:b/>
        </w:rPr>
        <w:t>oblimin</w:t>
      </w:r>
      <w:proofErr w:type="spellEnd"/>
      <w:r w:rsidRPr="00176475">
        <w:rPr>
          <w:b/>
        </w:rPr>
        <w:t xml:space="preserve"> rotation and answer each of the following questions.</w:t>
      </w:r>
    </w:p>
    <w:p w14:paraId="3F8E7C71" w14:textId="77777777" w:rsidR="00176475" w:rsidRDefault="00176475" w:rsidP="00176475"/>
    <w:p w14:paraId="6B0A3E59" w14:textId="77777777" w:rsidR="00176475" w:rsidRPr="00956AE3" w:rsidRDefault="00176475" w:rsidP="00176475">
      <w:pPr>
        <w:pStyle w:val="ListParagraph"/>
        <w:numPr>
          <w:ilvl w:val="0"/>
          <w:numId w:val="9"/>
        </w:numPr>
        <w:rPr>
          <w:b/>
        </w:rPr>
      </w:pPr>
      <w:r>
        <w:t>How many factors pass the λ &gt; 1.00 criterion?  ______</w:t>
      </w:r>
    </w:p>
    <w:p w14:paraId="0306C443" w14:textId="77777777" w:rsidR="00176475" w:rsidRPr="00956AE3" w:rsidRDefault="00176475" w:rsidP="00176475">
      <w:pPr>
        <w:pStyle w:val="ListParagraph"/>
        <w:numPr>
          <w:ilvl w:val="0"/>
          <w:numId w:val="9"/>
        </w:numPr>
        <w:rPr>
          <w:b/>
        </w:rPr>
      </w:pPr>
      <w:r>
        <w:t>How much variance is accounted for by these factors? ______</w:t>
      </w:r>
    </w:p>
    <w:p w14:paraId="35A3EF6B" w14:textId="77777777" w:rsidR="00176475" w:rsidRPr="00956AE3" w:rsidRDefault="00176475" w:rsidP="00176475">
      <w:pPr>
        <w:pStyle w:val="ListParagraph"/>
        <w:numPr>
          <w:ilvl w:val="0"/>
          <w:numId w:val="9"/>
        </w:numPr>
        <w:rPr>
          <w:b/>
        </w:rPr>
      </w:pPr>
      <w:r>
        <w:t>What kind of variance is this? _____________</w:t>
      </w:r>
    </w:p>
    <w:p w14:paraId="6D24B4BC" w14:textId="77777777" w:rsidR="00176475" w:rsidRPr="00956AE3" w:rsidRDefault="00176475" w:rsidP="00176475">
      <w:pPr>
        <w:rPr>
          <w:b/>
        </w:rPr>
      </w:pPr>
    </w:p>
    <w:p w14:paraId="34369179" w14:textId="77777777" w:rsidR="00176475" w:rsidRPr="00956AE3" w:rsidRDefault="00176475" w:rsidP="00176475">
      <w:pPr>
        <w:pStyle w:val="ListParagraph"/>
        <w:numPr>
          <w:ilvl w:val="0"/>
          <w:numId w:val="9"/>
        </w:numPr>
        <w:rPr>
          <w:b/>
        </w:rPr>
      </w:pPr>
      <w:r>
        <w:t>Is there any interest in considering a 1-more-factor solution? ______ Why or why not?</w:t>
      </w:r>
    </w:p>
    <w:p w14:paraId="2C77AE7E" w14:textId="77777777" w:rsidR="00176475" w:rsidRDefault="00176475" w:rsidP="00176475">
      <w:pPr>
        <w:rPr>
          <w:b/>
        </w:rPr>
      </w:pPr>
    </w:p>
    <w:p w14:paraId="066DE1F5" w14:textId="77777777" w:rsidR="00176475" w:rsidRDefault="00176475" w:rsidP="00176475">
      <w:pPr>
        <w:rPr>
          <w:b/>
        </w:rPr>
      </w:pPr>
    </w:p>
    <w:p w14:paraId="408220BD" w14:textId="77777777" w:rsidR="00176475" w:rsidRPr="00956AE3" w:rsidRDefault="00176475" w:rsidP="00176475">
      <w:pPr>
        <w:rPr>
          <w:b/>
        </w:rPr>
      </w:pPr>
    </w:p>
    <w:p w14:paraId="5B2EB6FE" w14:textId="77777777" w:rsidR="00176475" w:rsidRPr="00176475" w:rsidRDefault="00176475" w:rsidP="00176475">
      <w:pPr>
        <w:pStyle w:val="ListParagraph"/>
        <w:numPr>
          <w:ilvl w:val="0"/>
          <w:numId w:val="9"/>
        </w:numPr>
        <w:rPr>
          <w:b/>
        </w:rPr>
      </w:pPr>
      <w:r>
        <w:t>Is there any interest in considering a 1-fewer-factor solution? ______ Why or why not?</w:t>
      </w:r>
    </w:p>
    <w:p w14:paraId="2052306A" w14:textId="77777777" w:rsidR="00176475" w:rsidRDefault="00176475" w:rsidP="00176475">
      <w:pPr>
        <w:rPr>
          <w:b/>
        </w:rPr>
      </w:pPr>
    </w:p>
    <w:p w14:paraId="3911DFD3" w14:textId="77777777" w:rsidR="00176475" w:rsidRDefault="00176475" w:rsidP="00176475">
      <w:pPr>
        <w:rPr>
          <w:b/>
        </w:rPr>
      </w:pPr>
    </w:p>
    <w:p w14:paraId="7DC4786A" w14:textId="77777777" w:rsidR="00176475" w:rsidRPr="00176475" w:rsidRDefault="00176475" w:rsidP="00176475">
      <w:pPr>
        <w:rPr>
          <w:b/>
        </w:rPr>
      </w:pPr>
    </w:p>
    <w:p w14:paraId="26C2F2EF" w14:textId="5DE033F5" w:rsidR="00176475" w:rsidRPr="00994FAF" w:rsidRDefault="00176475" w:rsidP="00176475">
      <w:pPr>
        <w:pStyle w:val="ListParagraph"/>
        <w:numPr>
          <w:ilvl w:val="0"/>
          <w:numId w:val="9"/>
        </w:numPr>
        <w:rPr>
          <w:b/>
        </w:rPr>
      </w:pPr>
      <w:r>
        <w:t>Pick a factors solution</w:t>
      </w:r>
      <w:r w:rsidR="001123F4">
        <w:t>. Decide if you prefer a .3 or a .4 cutoff for interpreting the factor solution, explain your preference, and</w:t>
      </w:r>
      <w:r>
        <w:t xml:space="preserve"> </w:t>
      </w:r>
      <w:r w:rsidR="001123F4">
        <w:t>interpret the factors:</w:t>
      </w:r>
    </w:p>
    <w:p w14:paraId="36A014EE" w14:textId="77777777" w:rsidR="00994FAF" w:rsidRDefault="00994FAF" w:rsidP="00994FAF">
      <w:pPr>
        <w:rPr>
          <w:b/>
        </w:rPr>
      </w:pPr>
    </w:p>
    <w:p w14:paraId="386D38E5" w14:textId="77777777" w:rsidR="00994FAF" w:rsidRDefault="00994FAF" w:rsidP="00994FAF">
      <w:pPr>
        <w:rPr>
          <w:b/>
        </w:rPr>
      </w:pPr>
    </w:p>
    <w:p w14:paraId="512C6F06" w14:textId="77777777" w:rsidR="00994FAF" w:rsidRDefault="00994FAF" w:rsidP="00994FAF">
      <w:pPr>
        <w:rPr>
          <w:b/>
        </w:rPr>
      </w:pPr>
    </w:p>
    <w:p w14:paraId="3861AF84" w14:textId="77777777" w:rsidR="001E4DAC" w:rsidRDefault="001E4DAC" w:rsidP="001E4DAC">
      <w:r w:rsidRPr="002A1C1B">
        <w:rPr>
          <w:b/>
        </w:rPr>
        <w:t>Common Factor Analysis</w:t>
      </w:r>
      <w:r>
        <w:rPr>
          <w:b/>
        </w:rPr>
        <w:t>:</w:t>
      </w:r>
      <w:r>
        <w:t xml:space="preserve">   </w:t>
      </w:r>
    </w:p>
    <w:p w14:paraId="16972882" w14:textId="77777777" w:rsidR="001E4DAC" w:rsidRDefault="001E4DAC" w:rsidP="001E4DAC"/>
    <w:p w14:paraId="3FF9B6A1" w14:textId="3DFB087B" w:rsidR="001E4DAC" w:rsidRDefault="001E4DAC" w:rsidP="001E4DAC">
      <w:pPr>
        <w:pStyle w:val="ListParagraph"/>
        <w:numPr>
          <w:ilvl w:val="0"/>
          <w:numId w:val="21"/>
        </w:numPr>
      </w:pPr>
      <w:r>
        <w:t>How many factors were “kept”? ______</w:t>
      </w:r>
    </w:p>
    <w:p w14:paraId="189AA6F0" w14:textId="77777777" w:rsidR="001E4DAC" w:rsidRDefault="001E4DAC" w:rsidP="001E4DAC">
      <w:pPr>
        <w:pStyle w:val="ListParagraph"/>
        <w:numPr>
          <w:ilvl w:val="0"/>
          <w:numId w:val="21"/>
        </w:numPr>
      </w:pPr>
    </w:p>
    <w:p w14:paraId="69E00931" w14:textId="4855A4A8" w:rsidR="001E4DAC" w:rsidRDefault="001E4DAC" w:rsidP="001E4DAC">
      <w:pPr>
        <w:pStyle w:val="ListParagraph"/>
        <w:numPr>
          <w:ilvl w:val="0"/>
          <w:numId w:val="21"/>
        </w:numPr>
      </w:pPr>
      <w:r>
        <w:t>How much variance is accounted for by these factors? _______</w:t>
      </w:r>
    </w:p>
    <w:p w14:paraId="0002F9DE" w14:textId="77777777" w:rsidR="001E4DAC" w:rsidRDefault="001E4DAC" w:rsidP="001E4DAC">
      <w:pPr>
        <w:pStyle w:val="ListParagraph"/>
        <w:numPr>
          <w:ilvl w:val="0"/>
          <w:numId w:val="21"/>
        </w:numPr>
      </w:pPr>
      <w:bookmarkStart w:id="0" w:name="_GoBack"/>
      <w:bookmarkEnd w:id="0"/>
    </w:p>
    <w:p w14:paraId="52CD7A4F" w14:textId="77777777" w:rsidR="001E4DAC" w:rsidRDefault="001E4DAC" w:rsidP="001E4DAC">
      <w:pPr>
        <w:pStyle w:val="ListParagraph"/>
        <w:numPr>
          <w:ilvl w:val="0"/>
          <w:numId w:val="21"/>
        </w:numPr>
      </w:pPr>
      <w:r>
        <w:t>What kind of variance is this? ___________________</w:t>
      </w:r>
    </w:p>
    <w:p w14:paraId="2FDA1CEA" w14:textId="77777777" w:rsidR="001E4DAC" w:rsidRDefault="001E4DAC" w:rsidP="001E4DAC"/>
    <w:p w14:paraId="5D940C48" w14:textId="77777777" w:rsidR="001E4DAC" w:rsidRDefault="001E4DAC" w:rsidP="001E4DAC">
      <w:pPr>
        <w:pStyle w:val="ListParagraph"/>
        <w:numPr>
          <w:ilvl w:val="0"/>
          <w:numId w:val="21"/>
        </w:numPr>
      </w:pPr>
      <w:r>
        <w:t xml:space="preserve">Using the rotated structure matrix with a cutoff of .4 to interpret each of the factors (be sure to identify the type of factor, tell the variables that “load” on each factor, if that factor is </w:t>
      </w:r>
      <w:proofErr w:type="spellStart"/>
      <w:r>
        <w:t>uni</w:t>
      </w:r>
      <w:proofErr w:type="spellEnd"/>
      <w:r>
        <w:t>- or bi-polar, and give it a "name"):</w:t>
      </w:r>
    </w:p>
    <w:p w14:paraId="13A806BE" w14:textId="77777777" w:rsidR="001E4DAC" w:rsidRDefault="001E4DAC" w:rsidP="001E4DAC"/>
    <w:p w14:paraId="30175FAC" w14:textId="77777777" w:rsidR="001E4DAC" w:rsidRDefault="001E4DAC" w:rsidP="001E4DAC"/>
    <w:p w14:paraId="0BBE0940" w14:textId="77777777" w:rsidR="001E4DAC" w:rsidRDefault="001E4DAC" w:rsidP="001E4DAC"/>
    <w:p w14:paraId="1475A5D5" w14:textId="77777777" w:rsidR="001E4DAC" w:rsidRDefault="001E4DAC" w:rsidP="001E4DAC"/>
    <w:p w14:paraId="00679E18" w14:textId="77777777" w:rsidR="001E4DAC" w:rsidRDefault="001E4DAC" w:rsidP="001E4DAC">
      <w:pPr>
        <w:pStyle w:val="ListParagraph"/>
        <w:numPr>
          <w:ilvl w:val="0"/>
          <w:numId w:val="21"/>
        </w:numPr>
      </w:pPr>
      <w:r>
        <w:t>How would the interpretation of the factors change if you used a cutoff of .3?</w:t>
      </w:r>
    </w:p>
    <w:p w14:paraId="2228BDA9" w14:textId="77777777" w:rsidR="001E4DAC" w:rsidRDefault="001E4DAC" w:rsidP="001E4DAC"/>
    <w:p w14:paraId="1000C60E" w14:textId="77777777" w:rsidR="001E4DAC" w:rsidRDefault="001E4DAC" w:rsidP="001E4DAC"/>
    <w:p w14:paraId="08BAB7CB" w14:textId="77777777" w:rsidR="001E4DAC" w:rsidRDefault="001E4DAC" w:rsidP="001E4DAC"/>
    <w:p w14:paraId="7E299CC4" w14:textId="77777777" w:rsidR="001E4DAC" w:rsidRDefault="001E4DAC" w:rsidP="001E4DAC"/>
    <w:p w14:paraId="1D7009FC" w14:textId="77777777" w:rsidR="001E4DAC" w:rsidRDefault="001E4DAC" w:rsidP="001E4DAC">
      <w:pPr>
        <w:pStyle w:val="ListParagraph"/>
        <w:numPr>
          <w:ilvl w:val="0"/>
          <w:numId w:val="21"/>
        </w:numPr>
      </w:pPr>
      <w:r>
        <w:t>Which cutoff do you prefer and why?</w:t>
      </w:r>
    </w:p>
    <w:p w14:paraId="6E3BC8E8" w14:textId="77777777" w:rsidR="001E4DAC" w:rsidRDefault="001E4DAC" w:rsidP="001E4DAC"/>
    <w:p w14:paraId="06976D9C" w14:textId="77777777" w:rsidR="001E4DAC" w:rsidRDefault="001E4DAC" w:rsidP="001E4DAC"/>
    <w:p w14:paraId="7A54C0ED" w14:textId="77777777" w:rsidR="001E4DAC" w:rsidRDefault="001E4DAC" w:rsidP="001E4DAC"/>
    <w:p w14:paraId="207A3A56" w14:textId="77777777" w:rsidR="001E4DAC" w:rsidRDefault="001E4DAC" w:rsidP="001E4DAC"/>
    <w:p w14:paraId="0C1CC100" w14:textId="77777777" w:rsidR="001E4DAC" w:rsidRDefault="001E4DAC" w:rsidP="001E4DAC">
      <w:pPr>
        <w:pStyle w:val="ListParagraph"/>
        <w:numPr>
          <w:ilvl w:val="0"/>
          <w:numId w:val="21"/>
        </w:numPr>
      </w:pPr>
      <w:r>
        <w:lastRenderedPageBreak/>
        <w:t>What are the similarities and differences between the principal component analysis solution and the common factor analysis solution?</w:t>
      </w:r>
    </w:p>
    <w:p w14:paraId="4624C29D" w14:textId="77777777" w:rsidR="001E4DAC" w:rsidRDefault="001E4DAC" w:rsidP="001E4DAC"/>
    <w:p w14:paraId="0B4AE1EC" w14:textId="77777777" w:rsidR="001E4DAC" w:rsidRDefault="001E4DAC" w:rsidP="001E4DAC"/>
    <w:p w14:paraId="52C9C8E4" w14:textId="77777777" w:rsidR="001E4DAC" w:rsidRDefault="001E4DAC" w:rsidP="001E4DAC"/>
    <w:p w14:paraId="222CA879" w14:textId="77777777" w:rsidR="001E4DAC" w:rsidRDefault="001E4DAC" w:rsidP="001E4DAC">
      <w:pPr>
        <w:pStyle w:val="ListParagraph"/>
        <w:numPr>
          <w:ilvl w:val="0"/>
          <w:numId w:val="21"/>
        </w:numPr>
      </w:pPr>
      <w:r>
        <w:t>What is the “conceptual” difference between the results/interpretation/use of these two analyses?</w:t>
      </w:r>
    </w:p>
    <w:p w14:paraId="30AC1E1C" w14:textId="77777777" w:rsidR="00994FAF" w:rsidRDefault="00994FAF" w:rsidP="00994FAF">
      <w:pPr>
        <w:rPr>
          <w:b/>
        </w:rPr>
      </w:pPr>
    </w:p>
    <w:p w14:paraId="560BE559" w14:textId="77777777" w:rsidR="00994FAF" w:rsidRDefault="00994FAF" w:rsidP="00994FAF">
      <w:pPr>
        <w:rPr>
          <w:b/>
        </w:rPr>
      </w:pPr>
    </w:p>
    <w:p w14:paraId="216A649F" w14:textId="77777777" w:rsidR="00994FAF" w:rsidRPr="00994FAF" w:rsidRDefault="00994FAF" w:rsidP="00994FAF">
      <w:pPr>
        <w:rPr>
          <w:b/>
        </w:rPr>
      </w:pPr>
    </w:p>
    <w:p w14:paraId="7BC5EFE3" w14:textId="51DDD2D1" w:rsidR="00994FAF" w:rsidRDefault="00994FAF">
      <w:r>
        <w:br w:type="page"/>
      </w:r>
    </w:p>
    <w:p w14:paraId="6AF15FC1" w14:textId="059741CC" w:rsidR="00994FAF" w:rsidRDefault="00223341" w:rsidP="00994FAF">
      <w:pPr>
        <w:rPr>
          <w:b/>
        </w:rPr>
      </w:pPr>
      <w:r>
        <w:rPr>
          <w:b/>
        </w:rPr>
        <w:lastRenderedPageBreak/>
        <w:t>#4</w:t>
      </w:r>
      <w:r w:rsidR="00994FAF">
        <w:rPr>
          <w:b/>
        </w:rPr>
        <w:tab/>
      </w:r>
      <w:r w:rsidR="00994FAF">
        <w:rPr>
          <w:b/>
        </w:rPr>
        <w:tab/>
      </w:r>
      <w:r w:rsidR="00994FAF">
        <w:rPr>
          <w:b/>
        </w:rPr>
        <w:tab/>
      </w:r>
      <w:r w:rsidR="00994FAF">
        <w:rPr>
          <w:b/>
        </w:rPr>
        <w:tab/>
      </w:r>
      <w:r w:rsidR="00994FAF">
        <w:rPr>
          <w:b/>
        </w:rPr>
        <w:tab/>
      </w:r>
      <w:r w:rsidR="00994FAF">
        <w:rPr>
          <w:b/>
        </w:rPr>
        <w:tab/>
      </w:r>
      <w:r w:rsidR="00994FAF">
        <w:rPr>
          <w:b/>
        </w:rPr>
        <w:tab/>
      </w:r>
      <w:r w:rsidR="00994FAF">
        <w:rPr>
          <w:b/>
        </w:rPr>
        <w:tab/>
        <w:t xml:space="preserve">Dataset </w:t>
      </w:r>
      <w:r w:rsidR="00994FAF" w:rsidRPr="00846133">
        <w:rPr>
          <w:b/>
        </w:rPr>
        <w:sym w:font="Wingdings" w:char="F0E0"/>
      </w:r>
      <w:r w:rsidR="00994FAF">
        <w:rPr>
          <w:b/>
        </w:rPr>
        <w:t xml:space="preserve"> </w:t>
      </w:r>
      <w:proofErr w:type="spellStart"/>
      <w:r w:rsidR="00994FAF">
        <w:rPr>
          <w:b/>
        </w:rPr>
        <w:t>success.sav</w:t>
      </w:r>
      <w:proofErr w:type="spellEnd"/>
    </w:p>
    <w:p w14:paraId="6AE4E9FC" w14:textId="77777777" w:rsidR="00994FAF" w:rsidRDefault="00994FAF" w:rsidP="00994FAF">
      <w:pPr>
        <w:rPr>
          <w:b/>
        </w:rPr>
      </w:pPr>
    </w:p>
    <w:p w14:paraId="457A8775" w14:textId="07FB0A9D" w:rsidR="00994FAF" w:rsidRPr="00846133" w:rsidRDefault="00994FAF" w:rsidP="00994FAF">
      <w:pPr>
        <w:rPr>
          <w:b/>
        </w:rPr>
      </w:pPr>
      <w:r w:rsidRPr="00846133">
        <w:rPr>
          <w:b/>
        </w:rPr>
        <w:t xml:space="preserve">Use </w:t>
      </w:r>
      <w:r w:rsidRPr="00846133">
        <w:rPr>
          <w:b/>
        </w:rPr>
        <w:sym w:font="Wingdings" w:char="F0E0"/>
      </w:r>
      <w:r w:rsidRPr="00846133">
        <w:rPr>
          <w:b/>
        </w:rPr>
        <w:t xml:space="preserve"> </w:t>
      </w:r>
      <w:r>
        <w:rPr>
          <w:b/>
        </w:rPr>
        <w:t>from items “</w:t>
      </w:r>
      <w:proofErr w:type="spellStart"/>
      <w:r>
        <w:rPr>
          <w:b/>
        </w:rPr>
        <w:t>scs</w:t>
      </w:r>
      <w:proofErr w:type="spellEnd"/>
      <w:r>
        <w:rPr>
          <w:b/>
        </w:rPr>
        <w:t>” to “</w:t>
      </w:r>
      <w:proofErr w:type="spellStart"/>
      <w:r>
        <w:rPr>
          <w:b/>
        </w:rPr>
        <w:t>debil</w:t>
      </w:r>
      <w:proofErr w:type="spellEnd"/>
      <w:r>
        <w:rPr>
          <w:b/>
        </w:rPr>
        <w:t>”</w:t>
      </w:r>
    </w:p>
    <w:p w14:paraId="08AB63E8" w14:textId="77777777" w:rsidR="00994FAF" w:rsidRDefault="00994FAF" w:rsidP="00994FAF"/>
    <w:p w14:paraId="32246AF0" w14:textId="77777777" w:rsidR="00994FAF" w:rsidRDefault="00994FAF" w:rsidP="00994FAF">
      <w:pPr>
        <w:pStyle w:val="ListParagraph"/>
        <w:numPr>
          <w:ilvl w:val="0"/>
          <w:numId w:val="11"/>
        </w:numPr>
      </w:pPr>
      <w:r>
        <w:t>The purpose of this analysis is to help determine how many different kinds of information are obtained from these variables.  Which type of “factor analysis” would you use for this purpose and why?</w:t>
      </w:r>
    </w:p>
    <w:p w14:paraId="3A2740BF" w14:textId="77777777" w:rsidR="00994FAF" w:rsidRDefault="00994FAF" w:rsidP="00994FAF"/>
    <w:p w14:paraId="0EEBA4C6" w14:textId="77777777" w:rsidR="00994FAF" w:rsidRDefault="00994FAF" w:rsidP="00994FAF"/>
    <w:p w14:paraId="011CFB0D" w14:textId="77777777" w:rsidR="00994FAF" w:rsidRDefault="00994FAF" w:rsidP="00994FAF"/>
    <w:p w14:paraId="4FD7E143" w14:textId="77777777" w:rsidR="00994FAF" w:rsidRDefault="00994FAF" w:rsidP="00994FAF"/>
    <w:p w14:paraId="27E9A261" w14:textId="77777777" w:rsidR="00994FAF" w:rsidRDefault="00994FAF" w:rsidP="00994FAF"/>
    <w:p w14:paraId="49073CC7" w14:textId="77777777" w:rsidR="00994FAF" w:rsidRPr="00176475" w:rsidRDefault="00994FAF" w:rsidP="00994FAF">
      <w:pPr>
        <w:rPr>
          <w:b/>
        </w:rPr>
      </w:pPr>
      <w:r w:rsidRPr="00176475">
        <w:rPr>
          <w:b/>
        </w:rPr>
        <w:t xml:space="preserve">Obtain a default solution with an </w:t>
      </w:r>
      <w:proofErr w:type="spellStart"/>
      <w:r w:rsidRPr="00176475">
        <w:rPr>
          <w:b/>
        </w:rPr>
        <w:t>oblimin</w:t>
      </w:r>
      <w:proofErr w:type="spellEnd"/>
      <w:r w:rsidRPr="00176475">
        <w:rPr>
          <w:b/>
        </w:rPr>
        <w:t xml:space="preserve"> rotation and answer each of the following questions.</w:t>
      </w:r>
    </w:p>
    <w:p w14:paraId="35B37A75" w14:textId="77777777" w:rsidR="00994FAF" w:rsidRDefault="00994FAF" w:rsidP="00994FAF"/>
    <w:p w14:paraId="416D9E04" w14:textId="77777777" w:rsidR="00994FAF" w:rsidRPr="00956AE3" w:rsidRDefault="00994FAF" w:rsidP="00994FAF">
      <w:pPr>
        <w:pStyle w:val="ListParagraph"/>
        <w:numPr>
          <w:ilvl w:val="0"/>
          <w:numId w:val="13"/>
        </w:numPr>
        <w:rPr>
          <w:b/>
        </w:rPr>
      </w:pPr>
      <w:r>
        <w:t>How many factors pass the λ &gt; 1.00 criterion?  ______</w:t>
      </w:r>
    </w:p>
    <w:p w14:paraId="2553CC2F" w14:textId="77777777" w:rsidR="00994FAF" w:rsidRPr="00956AE3" w:rsidRDefault="00994FAF" w:rsidP="00994FAF">
      <w:pPr>
        <w:pStyle w:val="ListParagraph"/>
        <w:numPr>
          <w:ilvl w:val="0"/>
          <w:numId w:val="13"/>
        </w:numPr>
        <w:rPr>
          <w:b/>
        </w:rPr>
      </w:pPr>
      <w:r>
        <w:t>How much variance is accounted for by these factors? ______</w:t>
      </w:r>
    </w:p>
    <w:p w14:paraId="1ACCDA8D" w14:textId="77777777" w:rsidR="00994FAF" w:rsidRPr="00956AE3" w:rsidRDefault="00994FAF" w:rsidP="00994FAF">
      <w:pPr>
        <w:pStyle w:val="ListParagraph"/>
        <w:numPr>
          <w:ilvl w:val="0"/>
          <w:numId w:val="13"/>
        </w:numPr>
        <w:rPr>
          <w:b/>
        </w:rPr>
      </w:pPr>
      <w:r>
        <w:t>What kind of variance is this? _____________</w:t>
      </w:r>
    </w:p>
    <w:p w14:paraId="3FE924E5" w14:textId="77777777" w:rsidR="00994FAF" w:rsidRPr="00956AE3" w:rsidRDefault="00994FAF" w:rsidP="00994FAF">
      <w:pPr>
        <w:rPr>
          <w:b/>
        </w:rPr>
      </w:pPr>
    </w:p>
    <w:p w14:paraId="6E393E94" w14:textId="77777777" w:rsidR="00994FAF" w:rsidRPr="00956AE3" w:rsidRDefault="00994FAF" w:rsidP="00994FAF">
      <w:pPr>
        <w:pStyle w:val="ListParagraph"/>
        <w:numPr>
          <w:ilvl w:val="0"/>
          <w:numId w:val="13"/>
        </w:numPr>
        <w:rPr>
          <w:b/>
        </w:rPr>
      </w:pPr>
      <w:r>
        <w:t>Is there any interest in considering a 1-more-factor solution? ______ Why or why not?</w:t>
      </w:r>
    </w:p>
    <w:p w14:paraId="2522A85B" w14:textId="77777777" w:rsidR="00994FAF" w:rsidRDefault="00994FAF" w:rsidP="00994FAF">
      <w:pPr>
        <w:rPr>
          <w:b/>
        </w:rPr>
      </w:pPr>
    </w:p>
    <w:p w14:paraId="3DA176D0" w14:textId="77777777" w:rsidR="00994FAF" w:rsidRDefault="00994FAF" w:rsidP="00994FAF">
      <w:pPr>
        <w:rPr>
          <w:b/>
        </w:rPr>
      </w:pPr>
    </w:p>
    <w:p w14:paraId="7657D589" w14:textId="77777777" w:rsidR="00994FAF" w:rsidRPr="00956AE3" w:rsidRDefault="00994FAF" w:rsidP="00994FAF">
      <w:pPr>
        <w:rPr>
          <w:b/>
        </w:rPr>
      </w:pPr>
    </w:p>
    <w:p w14:paraId="22A7F004" w14:textId="77777777" w:rsidR="00994FAF" w:rsidRPr="00176475" w:rsidRDefault="00994FAF" w:rsidP="00994FAF">
      <w:pPr>
        <w:pStyle w:val="ListParagraph"/>
        <w:numPr>
          <w:ilvl w:val="0"/>
          <w:numId w:val="13"/>
        </w:numPr>
        <w:rPr>
          <w:b/>
        </w:rPr>
      </w:pPr>
      <w:r>
        <w:t>Is there any interest in considering a 1-fewer-factor solution? ______ Why or why not?</w:t>
      </w:r>
    </w:p>
    <w:p w14:paraId="1FAF9E0D" w14:textId="77777777" w:rsidR="00994FAF" w:rsidRDefault="00994FAF" w:rsidP="00994FAF">
      <w:pPr>
        <w:rPr>
          <w:b/>
        </w:rPr>
      </w:pPr>
    </w:p>
    <w:p w14:paraId="2F4F0EF9" w14:textId="77777777" w:rsidR="00994FAF" w:rsidRDefault="00994FAF" w:rsidP="00994FAF">
      <w:pPr>
        <w:rPr>
          <w:b/>
        </w:rPr>
      </w:pPr>
    </w:p>
    <w:p w14:paraId="06FE2D6B" w14:textId="77777777" w:rsidR="00994FAF" w:rsidRPr="00176475" w:rsidRDefault="00994FAF" w:rsidP="00994FAF">
      <w:pPr>
        <w:rPr>
          <w:b/>
        </w:rPr>
      </w:pPr>
    </w:p>
    <w:p w14:paraId="602115DF" w14:textId="77777777" w:rsidR="00994FAF" w:rsidRPr="00994FAF" w:rsidRDefault="00994FAF" w:rsidP="00994FAF">
      <w:pPr>
        <w:pStyle w:val="ListParagraph"/>
        <w:numPr>
          <w:ilvl w:val="0"/>
          <w:numId w:val="13"/>
        </w:numPr>
        <w:rPr>
          <w:b/>
        </w:rPr>
      </w:pPr>
      <w:r>
        <w:t>Pick a factors solution. Decide if you prefer a .3 or a .4 cutoff for interpreting the factor solution, explain your preference, and interpret the factors:</w:t>
      </w:r>
    </w:p>
    <w:p w14:paraId="45ED8E57" w14:textId="77777777" w:rsidR="00176475" w:rsidRDefault="00176475" w:rsidP="00176475"/>
    <w:p w14:paraId="608D98D3" w14:textId="77777777" w:rsidR="009145AF" w:rsidRDefault="009145AF" w:rsidP="00176475"/>
    <w:p w14:paraId="332CCB3E" w14:textId="77777777" w:rsidR="009145AF" w:rsidRDefault="009145AF" w:rsidP="00176475"/>
    <w:p w14:paraId="587DD546" w14:textId="77777777" w:rsidR="009145AF" w:rsidRDefault="009145AF" w:rsidP="00176475"/>
    <w:p w14:paraId="6E6BD0C5" w14:textId="77777777" w:rsidR="009145AF" w:rsidRDefault="009145AF" w:rsidP="00176475"/>
    <w:p w14:paraId="3934F673" w14:textId="77777777" w:rsidR="009145AF" w:rsidRDefault="009145AF" w:rsidP="00176475"/>
    <w:p w14:paraId="3FDF6E5F" w14:textId="7439FF91" w:rsidR="00992642" w:rsidRDefault="00992642">
      <w:r>
        <w:br w:type="page"/>
      </w:r>
    </w:p>
    <w:p w14:paraId="6DD624DE" w14:textId="6D92B2AC" w:rsidR="00992642" w:rsidRDefault="00223341" w:rsidP="00992642">
      <w:pPr>
        <w:rPr>
          <w:b/>
        </w:rPr>
      </w:pPr>
      <w:r>
        <w:rPr>
          <w:b/>
        </w:rPr>
        <w:lastRenderedPageBreak/>
        <w:t>#5</w:t>
      </w:r>
      <w:r>
        <w:rPr>
          <w:b/>
        </w:rPr>
        <w:tab/>
      </w:r>
      <w:r>
        <w:rPr>
          <w:b/>
        </w:rPr>
        <w:tab/>
      </w:r>
      <w:r w:rsidR="00992642">
        <w:rPr>
          <w:b/>
        </w:rPr>
        <w:tab/>
      </w:r>
      <w:r w:rsidR="00992642">
        <w:rPr>
          <w:b/>
        </w:rPr>
        <w:tab/>
      </w:r>
      <w:r w:rsidR="00992642">
        <w:rPr>
          <w:b/>
        </w:rPr>
        <w:tab/>
      </w:r>
      <w:r w:rsidR="00992642">
        <w:rPr>
          <w:b/>
        </w:rPr>
        <w:tab/>
      </w:r>
      <w:r w:rsidR="00992642">
        <w:rPr>
          <w:b/>
        </w:rPr>
        <w:tab/>
      </w:r>
      <w:r w:rsidR="00992642">
        <w:rPr>
          <w:b/>
        </w:rPr>
        <w:tab/>
      </w:r>
      <w:r w:rsidR="00992642">
        <w:rPr>
          <w:b/>
        </w:rPr>
        <w:tab/>
        <w:t xml:space="preserve">Dataset </w:t>
      </w:r>
      <w:r w:rsidR="00992642" w:rsidRPr="00846133">
        <w:rPr>
          <w:b/>
        </w:rPr>
        <w:sym w:font="Wingdings" w:char="F0E0"/>
      </w:r>
      <w:r w:rsidR="00992642">
        <w:rPr>
          <w:b/>
        </w:rPr>
        <w:t xml:space="preserve"> </w:t>
      </w:r>
      <w:proofErr w:type="spellStart"/>
      <w:r w:rsidR="00992642">
        <w:rPr>
          <w:b/>
        </w:rPr>
        <w:t>selfdesc.sav</w:t>
      </w:r>
      <w:proofErr w:type="spellEnd"/>
    </w:p>
    <w:p w14:paraId="700E40BA" w14:textId="77777777" w:rsidR="009145AF" w:rsidRDefault="009145AF" w:rsidP="00176475"/>
    <w:p w14:paraId="05C51949" w14:textId="38AC74AC" w:rsidR="00992642" w:rsidRPr="00846133" w:rsidRDefault="00992642" w:rsidP="00992642">
      <w:pPr>
        <w:rPr>
          <w:b/>
        </w:rPr>
      </w:pPr>
      <w:r w:rsidRPr="00846133">
        <w:rPr>
          <w:b/>
        </w:rPr>
        <w:t xml:space="preserve">Use </w:t>
      </w:r>
      <w:r w:rsidRPr="00846133">
        <w:rPr>
          <w:b/>
        </w:rPr>
        <w:sym w:font="Wingdings" w:char="F0E0"/>
      </w:r>
      <w:r w:rsidRPr="00846133">
        <w:rPr>
          <w:b/>
        </w:rPr>
        <w:t xml:space="preserve"> </w:t>
      </w:r>
      <w:r>
        <w:rPr>
          <w:b/>
        </w:rPr>
        <w:t xml:space="preserve">from items “index of self-esteem” to “authority behavior”. </w:t>
      </w:r>
    </w:p>
    <w:p w14:paraId="7567B565" w14:textId="77777777" w:rsidR="00992642" w:rsidRDefault="00992642" w:rsidP="00992642"/>
    <w:p w14:paraId="26A6E685" w14:textId="2B371D1F" w:rsidR="00992642" w:rsidRDefault="00992642" w:rsidP="00992642">
      <w:pPr>
        <w:pStyle w:val="ListParagraph"/>
        <w:numPr>
          <w:ilvl w:val="0"/>
          <w:numId w:val="16"/>
        </w:numPr>
      </w:pPr>
      <w:r>
        <w:t>The purpose of this analysis is to identify the underlying latent traits for these 10 variables.  Which type of “factor analysis” would you use for this purpose and why?</w:t>
      </w:r>
    </w:p>
    <w:p w14:paraId="6BE6357C" w14:textId="77777777" w:rsidR="00992642" w:rsidRDefault="00992642" w:rsidP="00992642"/>
    <w:p w14:paraId="799EC696" w14:textId="77777777" w:rsidR="00992642" w:rsidRDefault="00992642" w:rsidP="00992642"/>
    <w:p w14:paraId="5B356219" w14:textId="77777777" w:rsidR="00992642" w:rsidRDefault="00992642" w:rsidP="00992642"/>
    <w:p w14:paraId="2A0151CB" w14:textId="77777777" w:rsidR="00992642" w:rsidRDefault="00992642" w:rsidP="00992642"/>
    <w:p w14:paraId="0FABA421" w14:textId="77777777" w:rsidR="00992642" w:rsidRDefault="00992642" w:rsidP="00992642"/>
    <w:p w14:paraId="46C42F20" w14:textId="77777777" w:rsidR="00992642" w:rsidRPr="00176475" w:rsidRDefault="00992642" w:rsidP="00992642">
      <w:pPr>
        <w:rPr>
          <w:b/>
        </w:rPr>
      </w:pPr>
      <w:r w:rsidRPr="00176475">
        <w:rPr>
          <w:b/>
        </w:rPr>
        <w:t xml:space="preserve">Obtain a default solution with an </w:t>
      </w:r>
      <w:proofErr w:type="spellStart"/>
      <w:r w:rsidRPr="00176475">
        <w:rPr>
          <w:b/>
        </w:rPr>
        <w:t>oblimin</w:t>
      </w:r>
      <w:proofErr w:type="spellEnd"/>
      <w:r w:rsidRPr="00176475">
        <w:rPr>
          <w:b/>
        </w:rPr>
        <w:t xml:space="preserve"> rotation and answer each of the following questions.</w:t>
      </w:r>
    </w:p>
    <w:p w14:paraId="6F50ADBF" w14:textId="77777777" w:rsidR="00992642" w:rsidRDefault="00992642" w:rsidP="00992642"/>
    <w:p w14:paraId="05267166" w14:textId="77777777" w:rsidR="00992642" w:rsidRPr="00956AE3" w:rsidRDefault="00992642" w:rsidP="00992642">
      <w:pPr>
        <w:pStyle w:val="ListParagraph"/>
        <w:numPr>
          <w:ilvl w:val="0"/>
          <w:numId w:val="18"/>
        </w:numPr>
        <w:rPr>
          <w:b/>
        </w:rPr>
      </w:pPr>
      <w:r>
        <w:t>How many factors pass the λ &gt; 1.00 criterion?  ______</w:t>
      </w:r>
    </w:p>
    <w:p w14:paraId="2ED91705" w14:textId="77777777" w:rsidR="00992642" w:rsidRPr="00956AE3" w:rsidRDefault="00992642" w:rsidP="00992642">
      <w:pPr>
        <w:pStyle w:val="ListParagraph"/>
        <w:numPr>
          <w:ilvl w:val="0"/>
          <w:numId w:val="18"/>
        </w:numPr>
        <w:rPr>
          <w:b/>
        </w:rPr>
      </w:pPr>
      <w:r>
        <w:t>How much variance is accounted for by these factors? ______</w:t>
      </w:r>
    </w:p>
    <w:p w14:paraId="5954E0CC" w14:textId="77777777" w:rsidR="00992642" w:rsidRPr="00956AE3" w:rsidRDefault="00992642" w:rsidP="00992642">
      <w:pPr>
        <w:pStyle w:val="ListParagraph"/>
        <w:numPr>
          <w:ilvl w:val="0"/>
          <w:numId w:val="18"/>
        </w:numPr>
        <w:rPr>
          <w:b/>
        </w:rPr>
      </w:pPr>
      <w:r>
        <w:t>What kind of variance is this? _____________</w:t>
      </w:r>
    </w:p>
    <w:p w14:paraId="2840E4FA" w14:textId="77777777" w:rsidR="00992642" w:rsidRPr="00956AE3" w:rsidRDefault="00992642" w:rsidP="00992642">
      <w:pPr>
        <w:rPr>
          <w:b/>
        </w:rPr>
      </w:pPr>
    </w:p>
    <w:p w14:paraId="5C9D0FC1" w14:textId="77777777" w:rsidR="00992642" w:rsidRPr="00956AE3" w:rsidRDefault="00992642" w:rsidP="00992642">
      <w:pPr>
        <w:pStyle w:val="ListParagraph"/>
        <w:numPr>
          <w:ilvl w:val="0"/>
          <w:numId w:val="18"/>
        </w:numPr>
        <w:rPr>
          <w:b/>
        </w:rPr>
      </w:pPr>
      <w:r>
        <w:t>Is there any interest in considering a 1-more-factor solution? ______ Why or why not?</w:t>
      </w:r>
    </w:p>
    <w:p w14:paraId="10723D27" w14:textId="77777777" w:rsidR="00992642" w:rsidRDefault="00992642" w:rsidP="00992642">
      <w:pPr>
        <w:rPr>
          <w:b/>
        </w:rPr>
      </w:pPr>
    </w:p>
    <w:p w14:paraId="09A0B313" w14:textId="77777777" w:rsidR="00992642" w:rsidRDefault="00992642" w:rsidP="00992642">
      <w:pPr>
        <w:rPr>
          <w:b/>
        </w:rPr>
      </w:pPr>
    </w:p>
    <w:p w14:paraId="75029254" w14:textId="77777777" w:rsidR="00992642" w:rsidRPr="00956AE3" w:rsidRDefault="00992642" w:rsidP="00992642">
      <w:pPr>
        <w:rPr>
          <w:b/>
        </w:rPr>
      </w:pPr>
    </w:p>
    <w:p w14:paraId="7EB483B8" w14:textId="77777777" w:rsidR="00992642" w:rsidRPr="00176475" w:rsidRDefault="00992642" w:rsidP="00992642">
      <w:pPr>
        <w:pStyle w:val="ListParagraph"/>
        <w:numPr>
          <w:ilvl w:val="0"/>
          <w:numId w:val="18"/>
        </w:numPr>
        <w:rPr>
          <w:b/>
        </w:rPr>
      </w:pPr>
      <w:r>
        <w:t>Is there any interest in considering a 1-fewer-factor solution? ______ Why or why not?</w:t>
      </w:r>
    </w:p>
    <w:p w14:paraId="6E2E1690" w14:textId="77777777" w:rsidR="00992642" w:rsidRDefault="00992642" w:rsidP="00992642">
      <w:pPr>
        <w:rPr>
          <w:b/>
        </w:rPr>
      </w:pPr>
    </w:p>
    <w:p w14:paraId="792481BA" w14:textId="77777777" w:rsidR="00992642" w:rsidRDefault="00992642" w:rsidP="00992642">
      <w:pPr>
        <w:rPr>
          <w:b/>
        </w:rPr>
      </w:pPr>
    </w:p>
    <w:p w14:paraId="0891C0AC" w14:textId="77777777" w:rsidR="00992642" w:rsidRPr="00176475" w:rsidRDefault="00992642" w:rsidP="00992642">
      <w:pPr>
        <w:rPr>
          <w:b/>
        </w:rPr>
      </w:pPr>
    </w:p>
    <w:p w14:paraId="5A9942F3" w14:textId="77777777" w:rsidR="00992642" w:rsidRPr="00994FAF" w:rsidRDefault="00992642" w:rsidP="00992642">
      <w:pPr>
        <w:pStyle w:val="ListParagraph"/>
        <w:numPr>
          <w:ilvl w:val="0"/>
          <w:numId w:val="18"/>
        </w:numPr>
        <w:rPr>
          <w:b/>
        </w:rPr>
      </w:pPr>
      <w:r>
        <w:t>Pick a factors solution. Decide if you prefer a .3 or a .4 cutoff for interpreting the factor solution, explain your preference, and interpret the factors:</w:t>
      </w:r>
    </w:p>
    <w:p w14:paraId="44AA5485" w14:textId="77777777" w:rsidR="00992642" w:rsidRDefault="00992642" w:rsidP="00992642"/>
    <w:p w14:paraId="7768AD16" w14:textId="77777777" w:rsidR="00992642" w:rsidRDefault="00992642" w:rsidP="00176475"/>
    <w:sectPr w:rsidR="00992642" w:rsidSect="00403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75C0"/>
    <w:multiLevelType w:val="hybridMultilevel"/>
    <w:tmpl w:val="C77C6372"/>
    <w:lvl w:ilvl="0" w:tplc="4A14325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1F10A0"/>
    <w:multiLevelType w:val="hybridMultilevel"/>
    <w:tmpl w:val="F4AE3B64"/>
    <w:lvl w:ilvl="0" w:tplc="CB46CF4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D477E"/>
    <w:multiLevelType w:val="multilevel"/>
    <w:tmpl w:val="F4AE3B64"/>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EA12A9"/>
    <w:multiLevelType w:val="hybridMultilevel"/>
    <w:tmpl w:val="70921E4C"/>
    <w:lvl w:ilvl="0" w:tplc="CB46CF4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043805"/>
    <w:multiLevelType w:val="multilevel"/>
    <w:tmpl w:val="93CED11C"/>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363D72"/>
    <w:multiLevelType w:val="multilevel"/>
    <w:tmpl w:val="93CED11C"/>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51466E"/>
    <w:multiLevelType w:val="hybridMultilevel"/>
    <w:tmpl w:val="4E28A8E0"/>
    <w:lvl w:ilvl="0" w:tplc="CB46CF4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E462A"/>
    <w:multiLevelType w:val="multilevel"/>
    <w:tmpl w:val="70921E4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A505A6D"/>
    <w:multiLevelType w:val="hybridMultilevel"/>
    <w:tmpl w:val="9CC0EDB0"/>
    <w:lvl w:ilvl="0" w:tplc="A29493EA">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8447F3"/>
    <w:multiLevelType w:val="multilevel"/>
    <w:tmpl w:val="C5362406"/>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FA658D9"/>
    <w:multiLevelType w:val="hybridMultilevel"/>
    <w:tmpl w:val="93CED11C"/>
    <w:lvl w:ilvl="0" w:tplc="CB46CF4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C7753A"/>
    <w:multiLevelType w:val="multilevel"/>
    <w:tmpl w:val="E5A8DBB8"/>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A4F608C"/>
    <w:multiLevelType w:val="hybridMultilevel"/>
    <w:tmpl w:val="4BEE40E8"/>
    <w:lvl w:ilvl="0" w:tplc="CB46CF4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E63707"/>
    <w:multiLevelType w:val="hybridMultilevel"/>
    <w:tmpl w:val="66FC4708"/>
    <w:lvl w:ilvl="0" w:tplc="8F3C866E">
      <w:start w:val="1"/>
      <w:numFmt w:val="lowerLetter"/>
      <w:lvlText w:val="%1."/>
      <w:lvlJc w:val="left"/>
      <w:pPr>
        <w:tabs>
          <w:tab w:val="num" w:pos="1440"/>
        </w:tabs>
        <w:ind w:left="144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B65E2E"/>
    <w:multiLevelType w:val="hybridMultilevel"/>
    <w:tmpl w:val="B2FE557C"/>
    <w:lvl w:ilvl="0" w:tplc="CB46CF4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801190"/>
    <w:multiLevelType w:val="hybridMultilevel"/>
    <w:tmpl w:val="96DC1A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C62A17"/>
    <w:multiLevelType w:val="hybridMultilevel"/>
    <w:tmpl w:val="C0E0D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551301"/>
    <w:multiLevelType w:val="multilevel"/>
    <w:tmpl w:val="4E28A8E0"/>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A3A4A0F"/>
    <w:multiLevelType w:val="hybridMultilevel"/>
    <w:tmpl w:val="C5362406"/>
    <w:lvl w:ilvl="0" w:tplc="CB46CF4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F36657"/>
    <w:multiLevelType w:val="hybridMultilevel"/>
    <w:tmpl w:val="E5A8DBB8"/>
    <w:lvl w:ilvl="0" w:tplc="CB46CF4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F80BBE"/>
    <w:multiLevelType w:val="hybridMultilevel"/>
    <w:tmpl w:val="73A4B448"/>
    <w:lvl w:ilvl="0" w:tplc="CB46CF4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7"/>
  </w:num>
  <w:num w:numId="4">
    <w:abstractNumId w:val="1"/>
  </w:num>
  <w:num w:numId="5">
    <w:abstractNumId w:val="13"/>
  </w:num>
  <w:num w:numId="6">
    <w:abstractNumId w:val="14"/>
  </w:num>
  <w:num w:numId="7">
    <w:abstractNumId w:val="6"/>
  </w:num>
  <w:num w:numId="8">
    <w:abstractNumId w:val="2"/>
  </w:num>
  <w:num w:numId="9">
    <w:abstractNumId w:val="18"/>
  </w:num>
  <w:num w:numId="10">
    <w:abstractNumId w:val="17"/>
  </w:num>
  <w:num w:numId="11">
    <w:abstractNumId w:val="10"/>
  </w:num>
  <w:num w:numId="12">
    <w:abstractNumId w:val="9"/>
  </w:num>
  <w:num w:numId="13">
    <w:abstractNumId w:val="19"/>
  </w:num>
  <w:num w:numId="14">
    <w:abstractNumId w:val="5"/>
  </w:num>
  <w:num w:numId="15">
    <w:abstractNumId w:val="4"/>
  </w:num>
  <w:num w:numId="16">
    <w:abstractNumId w:val="12"/>
  </w:num>
  <w:num w:numId="17">
    <w:abstractNumId w:val="11"/>
  </w:num>
  <w:num w:numId="18">
    <w:abstractNumId w:val="20"/>
  </w:num>
  <w:num w:numId="19">
    <w:abstractNumId w:val="0"/>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41"/>
    <w:rsid w:val="000D65DE"/>
    <w:rsid w:val="001123F4"/>
    <w:rsid w:val="00176475"/>
    <w:rsid w:val="001E4DAC"/>
    <w:rsid w:val="00223341"/>
    <w:rsid w:val="003F65D8"/>
    <w:rsid w:val="00403BE6"/>
    <w:rsid w:val="004B1400"/>
    <w:rsid w:val="005D682B"/>
    <w:rsid w:val="007A36B8"/>
    <w:rsid w:val="007B5441"/>
    <w:rsid w:val="008E229A"/>
    <w:rsid w:val="009145AF"/>
    <w:rsid w:val="00914805"/>
    <w:rsid w:val="00956AE3"/>
    <w:rsid w:val="00992642"/>
    <w:rsid w:val="00994FAF"/>
    <w:rsid w:val="00A160FE"/>
    <w:rsid w:val="00A27E09"/>
    <w:rsid w:val="00AD0E2D"/>
    <w:rsid w:val="00AD49AE"/>
    <w:rsid w:val="00B820A3"/>
    <w:rsid w:val="00BB6BF7"/>
    <w:rsid w:val="00BD1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B5DFFC"/>
  <w14:defaultImageDpi w14:val="300"/>
  <w15:docId w15:val="{C515C2A8-2730-4D35-8B31-4CF90CD5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EastAsia" w:hAnsi="Georg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441"/>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Christ</dc:creator>
  <cp:keywords/>
  <dc:description/>
  <cp:lastModifiedBy>Calvin Garbin</cp:lastModifiedBy>
  <cp:revision>3</cp:revision>
  <dcterms:created xsi:type="dcterms:W3CDTF">2015-05-19T13:52:00Z</dcterms:created>
  <dcterms:modified xsi:type="dcterms:W3CDTF">2015-05-19T13:53:00Z</dcterms:modified>
</cp:coreProperties>
</file>